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D0EC3" w14:textId="0C4C1CB8" w:rsidR="00B42F04" w:rsidRPr="004C25DC" w:rsidRDefault="00187ABC" w:rsidP="00EF4504">
      <w:pPr>
        <w:shd w:val="clear" w:color="auto" w:fill="FFFFFF"/>
        <w:spacing w:after="0"/>
        <w:ind w:left="-284"/>
        <w:jc w:val="center"/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 xml:space="preserve">ПРОТОКОЛ </w:t>
      </w:r>
      <w:r w:rsidR="002F3B98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№</w:t>
      </w:r>
      <w:r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 xml:space="preserve"> </w:t>
      </w:r>
      <w:r w:rsidR="004C25DC" w:rsidRPr="004C25DC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40</w:t>
      </w:r>
    </w:p>
    <w:p w14:paraId="7FBC1D24" w14:textId="34415390" w:rsidR="00EC1534" w:rsidRPr="00B42F04" w:rsidRDefault="00A00BCC" w:rsidP="00B42F04">
      <w:pPr>
        <w:shd w:val="clear" w:color="auto" w:fill="FFFFFF"/>
        <w:spacing w:after="150" w:line="240" w:lineRule="auto"/>
        <w:ind w:left="-284"/>
        <w:jc w:val="center"/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</w:pPr>
      <w:r w:rsidRPr="00EB3B67">
        <w:rPr>
          <w:rFonts w:ascii="Times" w:eastAsia="Times New Roman" w:hAnsi="Times" w:cs="Times"/>
          <w:b/>
          <w:bCs/>
          <w:color w:val="000000"/>
          <w:sz w:val="24"/>
          <w:szCs w:val="24"/>
          <w:lang w:val="uk-UA" w:eastAsia="ru-RU"/>
        </w:rPr>
        <w:t>Засідання</w:t>
      </w:r>
      <w:r w:rsidRPr="000373F9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 xml:space="preserve"> </w:t>
      </w:r>
      <w:r w:rsidRPr="00EB3B67">
        <w:rPr>
          <w:rFonts w:ascii="Times" w:eastAsia="Times New Roman" w:hAnsi="Times" w:cs="Times"/>
          <w:b/>
          <w:bCs/>
          <w:color w:val="000000"/>
          <w:sz w:val="24"/>
          <w:szCs w:val="24"/>
          <w:lang w:val="uk-UA" w:eastAsia="ru-RU"/>
        </w:rPr>
        <w:t>правління</w:t>
      </w:r>
      <w:r w:rsidRPr="000373F9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 xml:space="preserve"> ОСББ «</w:t>
      </w:r>
      <w:r w:rsidR="002C1505">
        <w:rPr>
          <w:rFonts w:ascii="Times" w:eastAsia="Times New Roman" w:hAnsi="Times" w:cs="Times"/>
          <w:b/>
          <w:bCs/>
          <w:color w:val="000000"/>
          <w:sz w:val="24"/>
          <w:szCs w:val="24"/>
          <w:lang w:val="uk-UA" w:eastAsia="ru-RU"/>
        </w:rPr>
        <w:t>ДНІПРОВСЬКИЙ-10»</w:t>
      </w:r>
      <w:r w:rsidRPr="000373F9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»</w:t>
      </w:r>
    </w:p>
    <w:p w14:paraId="6EB6D7CD" w14:textId="176E5043" w:rsidR="004B731B" w:rsidRPr="000F5DE0" w:rsidRDefault="009F3D90" w:rsidP="006D5B72">
      <w:pPr>
        <w:shd w:val="clear" w:color="auto" w:fill="FFFFFF"/>
        <w:spacing w:after="150" w:line="240" w:lineRule="auto"/>
        <w:ind w:left="-284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proofErr w:type="spellStart"/>
      <w:r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м.</w:t>
      </w:r>
      <w:r w:rsidR="00A00BCC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Дніпро</w:t>
      </w:r>
      <w:proofErr w:type="spellEnd"/>
      <w:r w:rsidR="00A00BCC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, </w:t>
      </w:r>
      <w:proofErr w:type="spellStart"/>
      <w:r w:rsidR="00A00BCC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вул.</w:t>
      </w:r>
      <w:r w:rsidR="009215EE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Павла</w:t>
      </w:r>
      <w:proofErr w:type="spellEnd"/>
      <w:r w:rsidR="009215EE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="009215EE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Нірінберга</w:t>
      </w:r>
      <w:proofErr w:type="spellEnd"/>
      <w:r w:rsidR="00A00BCC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, 23</w:t>
      </w:r>
      <w:r w:rsidR="002F3B98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                                                                        </w:t>
      </w:r>
      <w:r w:rsidR="00A00BCC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"0</w:t>
      </w:r>
      <w:r w:rsidR="007E3E78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7</w:t>
      </w:r>
      <w:r w:rsidR="00A00BCC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" </w:t>
      </w:r>
      <w:r w:rsidR="007E3E78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січня</w:t>
      </w:r>
      <w:r w:rsidR="00A00BCC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2023 </w:t>
      </w:r>
    </w:p>
    <w:p w14:paraId="7781B8B3" w14:textId="77777777" w:rsidR="00A00BCC" w:rsidRDefault="00A00BCC" w:rsidP="00AA560A">
      <w:pPr>
        <w:shd w:val="clear" w:color="auto" w:fill="FFFFFF"/>
        <w:spacing w:after="150" w:line="240" w:lineRule="auto"/>
        <w:ind w:left="-284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Протокол </w:t>
      </w:r>
      <w:proofErr w:type="spellStart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розпочався</w:t>
      </w:r>
      <w:proofErr w:type="spellEnd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о 18:00 </w:t>
      </w:r>
    </w:p>
    <w:p w14:paraId="2756E54C" w14:textId="77777777" w:rsidR="00C96E8E" w:rsidRPr="007E2700" w:rsidRDefault="00C96E8E" w:rsidP="00C96E8E">
      <w:pPr>
        <w:spacing w:after="0"/>
        <w:ind w:firstLine="567"/>
        <w:rPr>
          <w:rFonts w:ascii="Times New Roman" w:hAnsi="Times New Roman" w:cs="Times New Roman"/>
          <w:sz w:val="24"/>
          <w:szCs w:val="24"/>
          <w:lang w:val="uk-UA"/>
        </w:rPr>
      </w:pPr>
      <w:r w:rsidRPr="007E2700">
        <w:rPr>
          <w:rFonts w:ascii="Times New Roman" w:hAnsi="Times New Roman" w:cs="Times New Roman"/>
          <w:sz w:val="24"/>
          <w:szCs w:val="24"/>
          <w:lang w:val="uk-UA"/>
        </w:rPr>
        <w:t xml:space="preserve">Загальна чисельність членів правління:  </w:t>
      </w:r>
      <w:r>
        <w:rPr>
          <w:rFonts w:ascii="Times New Roman" w:hAnsi="Times New Roman" w:cs="Times New Roman"/>
          <w:sz w:val="24"/>
          <w:szCs w:val="24"/>
          <w:lang w:val="uk-UA"/>
        </w:rPr>
        <w:t>9</w:t>
      </w:r>
      <w:r w:rsidRPr="007E2700"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uk-UA"/>
        </w:rPr>
        <w:t>дев’ять</w:t>
      </w:r>
      <w:r w:rsidRPr="007E2700">
        <w:rPr>
          <w:rFonts w:ascii="Times New Roman" w:hAnsi="Times New Roman" w:cs="Times New Roman"/>
          <w:sz w:val="24"/>
          <w:szCs w:val="24"/>
          <w:lang w:val="uk-UA"/>
        </w:rPr>
        <w:t>) ос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7E2700">
        <w:rPr>
          <w:rFonts w:ascii="Times New Roman" w:hAnsi="Times New Roman" w:cs="Times New Roman"/>
          <w:sz w:val="24"/>
          <w:szCs w:val="24"/>
          <w:lang w:val="uk-UA"/>
        </w:rPr>
        <w:t>б.</w:t>
      </w:r>
    </w:p>
    <w:p w14:paraId="4BA76AB8" w14:textId="77777777" w:rsidR="00C96E8E" w:rsidRPr="006B1202" w:rsidRDefault="00C96E8E" w:rsidP="00C96E8E">
      <w:pPr>
        <w:spacing w:after="0"/>
        <w:ind w:firstLine="567"/>
        <w:rPr>
          <w:rFonts w:ascii="Times New Roman" w:hAnsi="Times New Roman" w:cs="Times New Roman"/>
          <w:sz w:val="24"/>
          <w:szCs w:val="24"/>
          <w:lang w:val="uk-UA"/>
        </w:rPr>
      </w:pPr>
      <w:r w:rsidRPr="007E2700">
        <w:rPr>
          <w:rFonts w:ascii="Times New Roman" w:hAnsi="Times New Roman" w:cs="Times New Roman"/>
          <w:sz w:val="24"/>
          <w:szCs w:val="24"/>
          <w:lang w:val="uk-UA"/>
        </w:rPr>
        <w:t xml:space="preserve">Були присутні </w:t>
      </w:r>
      <w:r>
        <w:rPr>
          <w:rFonts w:ascii="Times New Roman" w:hAnsi="Times New Roman" w:cs="Times New Roman"/>
          <w:sz w:val="24"/>
          <w:szCs w:val="24"/>
          <w:lang w:val="uk-UA"/>
        </w:rPr>
        <w:t>8</w:t>
      </w:r>
      <w:r w:rsidRPr="007E2700"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uk-UA"/>
        </w:rPr>
        <w:t>вісім</w:t>
      </w:r>
      <w:r w:rsidRPr="007E2700">
        <w:rPr>
          <w:rFonts w:ascii="Times New Roman" w:hAnsi="Times New Roman" w:cs="Times New Roman"/>
          <w:sz w:val="24"/>
          <w:szCs w:val="24"/>
          <w:lang w:val="uk-UA"/>
        </w:rPr>
        <w:t>) ос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7E2700">
        <w:rPr>
          <w:rFonts w:ascii="Times New Roman" w:hAnsi="Times New Roman" w:cs="Times New Roman"/>
          <w:sz w:val="24"/>
          <w:szCs w:val="24"/>
          <w:lang w:val="uk-UA"/>
        </w:rPr>
        <w:t>б:</w:t>
      </w:r>
    </w:p>
    <w:p w14:paraId="70B601DD" w14:textId="77777777" w:rsidR="00C96E8E" w:rsidRPr="005D06DF" w:rsidRDefault="00C96E8E" w:rsidP="00C96E8E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rPr>
          <w:rFonts w:ascii="Times" w:eastAsia="Times New Roman" w:hAnsi="Times" w:cs="Times"/>
          <w:color w:val="000000"/>
          <w:lang w:eastAsia="ru-RU"/>
        </w:rPr>
      </w:pPr>
      <w:r w:rsidRPr="005D06DF">
        <w:rPr>
          <w:rFonts w:ascii="Times" w:eastAsia="Times New Roman" w:hAnsi="Times" w:cs="Times"/>
          <w:color w:val="000000"/>
          <w:lang w:eastAsia="ru-RU"/>
        </w:rPr>
        <w:t>Бондаренко В</w:t>
      </w:r>
      <w:r>
        <w:rPr>
          <w:rFonts w:ascii="Times" w:eastAsia="Times New Roman" w:hAnsi="Times" w:cs="Times"/>
          <w:color w:val="000000"/>
          <w:lang w:val="uk-UA" w:eastAsia="ru-RU"/>
        </w:rPr>
        <w:t>і</w:t>
      </w:r>
      <w:r w:rsidRPr="005D06DF">
        <w:rPr>
          <w:rFonts w:ascii="Times" w:eastAsia="Times New Roman" w:hAnsi="Times" w:cs="Times"/>
          <w:color w:val="000000"/>
          <w:lang w:eastAsia="ru-RU"/>
        </w:rPr>
        <w:t>тал</w:t>
      </w:r>
      <w:r>
        <w:rPr>
          <w:rFonts w:ascii="Times" w:eastAsia="Times New Roman" w:hAnsi="Times" w:cs="Times"/>
          <w:color w:val="000000"/>
          <w:lang w:val="uk-UA" w:eastAsia="ru-RU"/>
        </w:rPr>
        <w:t>і</w:t>
      </w:r>
      <w:r w:rsidRPr="005D06DF">
        <w:rPr>
          <w:rFonts w:ascii="Times" w:eastAsia="Times New Roman" w:hAnsi="Times" w:cs="Times"/>
          <w:color w:val="000000"/>
          <w:lang w:eastAsia="ru-RU"/>
        </w:rPr>
        <w:t>й Петрович;</w:t>
      </w:r>
    </w:p>
    <w:p w14:paraId="11726024" w14:textId="77777777" w:rsidR="00C96E8E" w:rsidRPr="005D06DF" w:rsidRDefault="00C96E8E" w:rsidP="00C96E8E">
      <w:pPr>
        <w:pStyle w:val="a4"/>
        <w:numPr>
          <w:ilvl w:val="0"/>
          <w:numId w:val="3"/>
        </w:numPr>
        <w:shd w:val="clear" w:color="auto" w:fill="FFFFFF"/>
        <w:spacing w:after="150" w:line="240" w:lineRule="auto"/>
        <w:rPr>
          <w:rFonts w:ascii="Times" w:eastAsia="Times New Roman" w:hAnsi="Times" w:cs="Times"/>
          <w:color w:val="000000"/>
          <w:lang w:eastAsia="ru-RU"/>
        </w:rPr>
      </w:pPr>
      <w:proofErr w:type="spellStart"/>
      <w:r w:rsidRPr="005D06DF">
        <w:rPr>
          <w:rFonts w:ascii="Times" w:eastAsia="Times New Roman" w:hAnsi="Times" w:cs="Times"/>
          <w:color w:val="000000"/>
          <w:lang w:eastAsia="ru-RU"/>
        </w:rPr>
        <w:t>Габестро</w:t>
      </w:r>
      <w:proofErr w:type="spellEnd"/>
      <w:r w:rsidRPr="005D06DF">
        <w:rPr>
          <w:rFonts w:ascii="Times" w:eastAsia="Times New Roman" w:hAnsi="Times" w:cs="Times"/>
          <w:color w:val="000000"/>
          <w:lang w:eastAsia="ru-RU"/>
        </w:rPr>
        <w:t xml:space="preserve"> Константин </w:t>
      </w:r>
      <w:proofErr w:type="spellStart"/>
      <w:r w:rsidRPr="005D06DF">
        <w:rPr>
          <w:rFonts w:ascii="Times" w:eastAsia="Times New Roman" w:hAnsi="Times" w:cs="Times"/>
          <w:color w:val="000000"/>
          <w:lang w:eastAsia="ru-RU"/>
        </w:rPr>
        <w:t>Геннад</w:t>
      </w:r>
      <w:r>
        <w:rPr>
          <w:rFonts w:ascii="Times" w:eastAsia="Times New Roman" w:hAnsi="Times" w:cs="Times"/>
          <w:color w:val="000000"/>
          <w:lang w:val="uk-UA" w:eastAsia="ru-RU"/>
        </w:rPr>
        <w:t>ійо</w:t>
      </w:r>
      <w:proofErr w:type="spellEnd"/>
      <w:r w:rsidRPr="005D06DF">
        <w:rPr>
          <w:rFonts w:ascii="Times" w:eastAsia="Times New Roman" w:hAnsi="Times" w:cs="Times"/>
          <w:color w:val="000000"/>
          <w:lang w:eastAsia="ru-RU"/>
        </w:rPr>
        <w:t>вич;</w:t>
      </w:r>
    </w:p>
    <w:p w14:paraId="6BDF0B6F" w14:textId="77777777" w:rsidR="00C96E8E" w:rsidRPr="005D06DF" w:rsidRDefault="00C96E8E" w:rsidP="00C96E8E">
      <w:pPr>
        <w:pStyle w:val="a4"/>
        <w:numPr>
          <w:ilvl w:val="0"/>
          <w:numId w:val="3"/>
        </w:numPr>
        <w:shd w:val="clear" w:color="auto" w:fill="FFFFFF"/>
        <w:spacing w:after="150" w:line="240" w:lineRule="auto"/>
        <w:rPr>
          <w:rFonts w:ascii="Times" w:eastAsia="Times New Roman" w:hAnsi="Times" w:cs="Times"/>
          <w:color w:val="000000"/>
          <w:lang w:eastAsia="ru-RU"/>
        </w:rPr>
      </w:pPr>
      <w:r w:rsidRPr="005D06DF">
        <w:rPr>
          <w:rFonts w:ascii="Times" w:eastAsia="Times New Roman" w:hAnsi="Times" w:cs="Times"/>
          <w:color w:val="000000"/>
          <w:lang w:eastAsia="ru-RU"/>
        </w:rPr>
        <w:t>Гулько Игорь Ми</w:t>
      </w:r>
      <w:proofErr w:type="spellStart"/>
      <w:r>
        <w:rPr>
          <w:rFonts w:ascii="Times" w:eastAsia="Times New Roman" w:hAnsi="Times" w:cs="Times"/>
          <w:color w:val="000000"/>
          <w:lang w:val="uk-UA" w:eastAsia="ru-RU"/>
        </w:rPr>
        <w:t>колає</w:t>
      </w:r>
      <w:proofErr w:type="spellEnd"/>
      <w:r w:rsidRPr="005D06DF">
        <w:rPr>
          <w:rFonts w:ascii="Times" w:eastAsia="Times New Roman" w:hAnsi="Times" w:cs="Times"/>
          <w:color w:val="000000"/>
          <w:lang w:eastAsia="ru-RU"/>
        </w:rPr>
        <w:t>вич;</w:t>
      </w:r>
    </w:p>
    <w:p w14:paraId="66C690AA" w14:textId="77777777" w:rsidR="00C96E8E" w:rsidRPr="005D06DF" w:rsidRDefault="00C96E8E" w:rsidP="00C96E8E">
      <w:pPr>
        <w:pStyle w:val="a4"/>
        <w:numPr>
          <w:ilvl w:val="0"/>
          <w:numId w:val="3"/>
        </w:numPr>
        <w:shd w:val="clear" w:color="auto" w:fill="FFFFFF"/>
        <w:spacing w:after="150" w:line="240" w:lineRule="auto"/>
        <w:rPr>
          <w:rFonts w:ascii="Times" w:eastAsia="Times New Roman" w:hAnsi="Times" w:cs="Times"/>
          <w:color w:val="000000"/>
          <w:lang w:eastAsia="ru-RU"/>
        </w:rPr>
      </w:pPr>
      <w:proofErr w:type="spellStart"/>
      <w:r w:rsidRPr="005D06DF">
        <w:rPr>
          <w:rFonts w:ascii="Times" w:eastAsia="Times New Roman" w:hAnsi="Times" w:cs="Times"/>
          <w:color w:val="000000"/>
          <w:lang w:eastAsia="ru-RU"/>
        </w:rPr>
        <w:t>Гросман</w:t>
      </w:r>
      <w:proofErr w:type="spellEnd"/>
      <w:r w:rsidRPr="005D06DF">
        <w:rPr>
          <w:rFonts w:ascii="Times" w:eastAsia="Times New Roman" w:hAnsi="Times" w:cs="Times"/>
          <w:color w:val="000000"/>
          <w:lang w:eastAsia="ru-RU"/>
        </w:rPr>
        <w:t xml:space="preserve"> </w:t>
      </w:r>
      <w:r>
        <w:rPr>
          <w:rFonts w:ascii="Times" w:eastAsia="Times New Roman" w:hAnsi="Times" w:cs="Times"/>
          <w:color w:val="000000"/>
          <w:lang w:val="uk-UA" w:eastAsia="ru-RU"/>
        </w:rPr>
        <w:t>О</w:t>
      </w:r>
      <w:proofErr w:type="spellStart"/>
      <w:r w:rsidRPr="005D06DF">
        <w:rPr>
          <w:rFonts w:ascii="Times" w:eastAsia="Times New Roman" w:hAnsi="Times" w:cs="Times"/>
          <w:color w:val="000000"/>
          <w:lang w:eastAsia="ru-RU"/>
        </w:rPr>
        <w:t>лександр</w:t>
      </w:r>
      <w:proofErr w:type="spellEnd"/>
      <w:r w:rsidRPr="005D06DF">
        <w:rPr>
          <w:rFonts w:ascii="Times" w:eastAsia="Times New Roman" w:hAnsi="Times" w:cs="Times"/>
          <w:color w:val="000000"/>
          <w:lang w:eastAsia="ru-RU"/>
        </w:rPr>
        <w:t xml:space="preserve"> Натанович;</w:t>
      </w:r>
    </w:p>
    <w:p w14:paraId="6AA8C6F6" w14:textId="77777777" w:rsidR="00C96E8E" w:rsidRPr="005D06DF" w:rsidRDefault="00C96E8E" w:rsidP="00C96E8E">
      <w:pPr>
        <w:pStyle w:val="a4"/>
        <w:numPr>
          <w:ilvl w:val="0"/>
          <w:numId w:val="3"/>
        </w:numPr>
        <w:shd w:val="clear" w:color="auto" w:fill="FFFFFF"/>
        <w:spacing w:after="150" w:line="240" w:lineRule="auto"/>
        <w:rPr>
          <w:rFonts w:ascii="Times" w:eastAsia="Times New Roman" w:hAnsi="Times" w:cs="Times"/>
          <w:color w:val="000000"/>
          <w:lang w:eastAsia="ru-RU"/>
        </w:rPr>
      </w:pPr>
      <w:r w:rsidRPr="005D06DF">
        <w:rPr>
          <w:rFonts w:ascii="Times" w:eastAsia="Times New Roman" w:hAnsi="Times" w:cs="Times"/>
          <w:color w:val="000000"/>
          <w:lang w:eastAsia="ru-RU"/>
        </w:rPr>
        <w:t xml:space="preserve">Журба </w:t>
      </w:r>
      <w:r>
        <w:rPr>
          <w:rFonts w:ascii="Times" w:eastAsia="Times New Roman" w:hAnsi="Times" w:cs="Times"/>
          <w:color w:val="000000"/>
          <w:lang w:val="uk-UA" w:eastAsia="ru-RU"/>
        </w:rPr>
        <w:t>О</w:t>
      </w:r>
      <w:proofErr w:type="spellStart"/>
      <w:r w:rsidRPr="005D06DF">
        <w:rPr>
          <w:rFonts w:ascii="Times" w:eastAsia="Times New Roman" w:hAnsi="Times" w:cs="Times"/>
          <w:color w:val="000000"/>
          <w:lang w:eastAsia="ru-RU"/>
        </w:rPr>
        <w:t>лександр</w:t>
      </w:r>
      <w:proofErr w:type="spellEnd"/>
      <w:r w:rsidRPr="005D06DF">
        <w:rPr>
          <w:rFonts w:ascii="Times" w:eastAsia="Times New Roman" w:hAnsi="Times" w:cs="Times"/>
          <w:color w:val="000000"/>
          <w:lang w:eastAsia="ru-RU"/>
        </w:rPr>
        <w:t xml:space="preserve"> </w:t>
      </w:r>
      <w:r>
        <w:rPr>
          <w:rFonts w:ascii="Times" w:eastAsia="Times New Roman" w:hAnsi="Times" w:cs="Times"/>
          <w:color w:val="000000"/>
          <w:lang w:val="uk-UA" w:eastAsia="ru-RU"/>
        </w:rPr>
        <w:t>І</w:t>
      </w:r>
      <w:proofErr w:type="spellStart"/>
      <w:r w:rsidRPr="005D06DF">
        <w:rPr>
          <w:rFonts w:ascii="Times" w:eastAsia="Times New Roman" w:hAnsi="Times" w:cs="Times"/>
          <w:color w:val="000000"/>
          <w:lang w:eastAsia="ru-RU"/>
        </w:rPr>
        <w:t>ванович</w:t>
      </w:r>
      <w:proofErr w:type="spellEnd"/>
      <w:r w:rsidRPr="005D06DF">
        <w:rPr>
          <w:rFonts w:ascii="Times" w:eastAsia="Times New Roman" w:hAnsi="Times" w:cs="Times"/>
          <w:color w:val="000000"/>
          <w:lang w:eastAsia="ru-RU"/>
        </w:rPr>
        <w:t>;</w:t>
      </w:r>
    </w:p>
    <w:p w14:paraId="67E5B936" w14:textId="77777777" w:rsidR="00C96E8E" w:rsidRPr="005D06DF" w:rsidRDefault="00C96E8E" w:rsidP="00C96E8E">
      <w:pPr>
        <w:pStyle w:val="a4"/>
        <w:numPr>
          <w:ilvl w:val="0"/>
          <w:numId w:val="3"/>
        </w:numPr>
        <w:shd w:val="clear" w:color="auto" w:fill="FFFFFF"/>
        <w:spacing w:after="150" w:line="240" w:lineRule="auto"/>
        <w:rPr>
          <w:rFonts w:ascii="Times" w:eastAsia="Times New Roman" w:hAnsi="Times" w:cs="Times"/>
          <w:color w:val="000000"/>
          <w:lang w:eastAsia="ru-RU"/>
        </w:rPr>
      </w:pPr>
      <w:proofErr w:type="spellStart"/>
      <w:r w:rsidRPr="005D06DF">
        <w:rPr>
          <w:rFonts w:ascii="Times" w:eastAsia="Times New Roman" w:hAnsi="Times" w:cs="Times"/>
          <w:color w:val="000000"/>
          <w:lang w:eastAsia="ru-RU"/>
        </w:rPr>
        <w:t>Шабеко</w:t>
      </w:r>
      <w:proofErr w:type="spellEnd"/>
      <w:r w:rsidRPr="005D06DF">
        <w:rPr>
          <w:rFonts w:ascii="Times" w:eastAsia="Times New Roman" w:hAnsi="Times" w:cs="Times"/>
          <w:color w:val="000000"/>
          <w:lang w:eastAsia="ru-RU"/>
        </w:rPr>
        <w:t xml:space="preserve"> Серг</w:t>
      </w:r>
      <w:r>
        <w:rPr>
          <w:rFonts w:ascii="Times" w:eastAsia="Times New Roman" w:hAnsi="Times" w:cs="Times"/>
          <w:color w:val="000000"/>
          <w:lang w:val="uk-UA" w:eastAsia="ru-RU"/>
        </w:rPr>
        <w:t>і</w:t>
      </w:r>
      <w:r w:rsidRPr="005D06DF">
        <w:rPr>
          <w:rFonts w:ascii="Times" w:eastAsia="Times New Roman" w:hAnsi="Times" w:cs="Times"/>
          <w:color w:val="000000"/>
          <w:lang w:eastAsia="ru-RU"/>
        </w:rPr>
        <w:t>й Владимирович;</w:t>
      </w:r>
    </w:p>
    <w:p w14:paraId="72FF3165" w14:textId="77777777" w:rsidR="00C96E8E" w:rsidRPr="005D06DF" w:rsidRDefault="00C96E8E" w:rsidP="00C96E8E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rPr>
          <w:rFonts w:ascii="Times" w:eastAsia="Times New Roman" w:hAnsi="Times" w:cs="Times"/>
          <w:color w:val="000000"/>
          <w:lang w:eastAsia="ru-RU"/>
        </w:rPr>
      </w:pPr>
      <w:r w:rsidRPr="005D06DF">
        <w:rPr>
          <w:rFonts w:ascii="Times" w:eastAsia="Times New Roman" w:hAnsi="Times" w:cs="Times"/>
          <w:color w:val="000000"/>
          <w:lang w:eastAsia="ru-RU"/>
        </w:rPr>
        <w:t>Четверик Григор</w:t>
      </w:r>
      <w:r>
        <w:rPr>
          <w:rFonts w:ascii="Times" w:eastAsia="Times New Roman" w:hAnsi="Times" w:cs="Times"/>
          <w:color w:val="000000"/>
          <w:lang w:val="uk-UA" w:eastAsia="ru-RU"/>
        </w:rPr>
        <w:t>і</w:t>
      </w:r>
      <w:r w:rsidRPr="005D06DF">
        <w:rPr>
          <w:rFonts w:ascii="Times" w:eastAsia="Times New Roman" w:hAnsi="Times" w:cs="Times"/>
          <w:color w:val="000000"/>
          <w:lang w:eastAsia="ru-RU"/>
        </w:rPr>
        <w:t>й Григор</w:t>
      </w:r>
      <w:proofErr w:type="spellStart"/>
      <w:r>
        <w:rPr>
          <w:rFonts w:ascii="Times" w:eastAsia="Times New Roman" w:hAnsi="Times" w:cs="Times"/>
          <w:color w:val="000000"/>
          <w:lang w:val="uk-UA" w:eastAsia="ru-RU"/>
        </w:rPr>
        <w:t>ійо</w:t>
      </w:r>
      <w:proofErr w:type="spellEnd"/>
      <w:r w:rsidRPr="005D06DF">
        <w:rPr>
          <w:rFonts w:ascii="Times" w:eastAsia="Times New Roman" w:hAnsi="Times" w:cs="Times"/>
          <w:color w:val="000000"/>
          <w:lang w:eastAsia="ru-RU"/>
        </w:rPr>
        <w:t>вич.</w:t>
      </w:r>
    </w:p>
    <w:p w14:paraId="4316D54B" w14:textId="77777777" w:rsidR="00C96E8E" w:rsidRDefault="00C96E8E" w:rsidP="00C96E8E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rPr>
          <w:rFonts w:ascii="Times" w:eastAsia="Times New Roman" w:hAnsi="Times" w:cs="Times"/>
          <w:color w:val="000000"/>
          <w:lang w:eastAsia="ru-RU"/>
        </w:rPr>
      </w:pPr>
      <w:r w:rsidRPr="005D06DF">
        <w:rPr>
          <w:rFonts w:ascii="Times" w:eastAsia="Times New Roman" w:hAnsi="Times" w:cs="Times"/>
          <w:color w:val="000000"/>
          <w:lang w:eastAsia="ru-RU"/>
        </w:rPr>
        <w:t>Р</w:t>
      </w:r>
      <w:r>
        <w:rPr>
          <w:rFonts w:ascii="Times" w:eastAsia="Times New Roman" w:hAnsi="Times" w:cs="Times"/>
          <w:color w:val="000000"/>
          <w:lang w:val="uk-UA" w:eastAsia="ru-RU"/>
        </w:rPr>
        <w:t>и</w:t>
      </w:r>
      <w:proofErr w:type="spellStart"/>
      <w:r w:rsidRPr="005D06DF">
        <w:rPr>
          <w:rFonts w:ascii="Times" w:eastAsia="Times New Roman" w:hAnsi="Times" w:cs="Times"/>
          <w:color w:val="000000"/>
          <w:lang w:eastAsia="ru-RU"/>
        </w:rPr>
        <w:t>жко</w:t>
      </w:r>
      <w:proofErr w:type="spellEnd"/>
      <w:r w:rsidRPr="005D06DF">
        <w:rPr>
          <w:rFonts w:ascii="Times" w:eastAsia="Times New Roman" w:hAnsi="Times" w:cs="Times"/>
          <w:color w:val="000000"/>
          <w:lang w:eastAsia="ru-RU"/>
        </w:rPr>
        <w:t xml:space="preserve"> </w:t>
      </w:r>
      <w:r>
        <w:rPr>
          <w:rFonts w:ascii="Times" w:eastAsia="Times New Roman" w:hAnsi="Times" w:cs="Times"/>
          <w:color w:val="000000"/>
          <w:lang w:val="uk-UA" w:eastAsia="ru-RU"/>
        </w:rPr>
        <w:t>О</w:t>
      </w:r>
      <w:r w:rsidRPr="005D06DF">
        <w:rPr>
          <w:rFonts w:ascii="Times" w:eastAsia="Times New Roman" w:hAnsi="Times" w:cs="Times"/>
          <w:color w:val="000000"/>
          <w:lang w:eastAsia="ru-RU"/>
        </w:rPr>
        <w:t xml:space="preserve">лена </w:t>
      </w:r>
      <w:r>
        <w:rPr>
          <w:rFonts w:ascii="Times" w:eastAsia="Times New Roman" w:hAnsi="Times" w:cs="Times"/>
          <w:color w:val="000000"/>
          <w:lang w:val="uk-UA" w:eastAsia="ru-RU"/>
        </w:rPr>
        <w:t>І</w:t>
      </w:r>
      <w:r w:rsidRPr="005D06DF">
        <w:rPr>
          <w:rFonts w:ascii="Times" w:eastAsia="Times New Roman" w:hAnsi="Times" w:cs="Times"/>
          <w:color w:val="000000"/>
          <w:lang w:eastAsia="ru-RU"/>
        </w:rPr>
        <w:t>ван</w:t>
      </w:r>
      <w:r>
        <w:rPr>
          <w:rFonts w:ascii="Times" w:eastAsia="Times New Roman" w:hAnsi="Times" w:cs="Times"/>
          <w:color w:val="000000"/>
          <w:lang w:val="uk-UA" w:eastAsia="ru-RU"/>
        </w:rPr>
        <w:t>і</w:t>
      </w:r>
      <w:proofErr w:type="spellStart"/>
      <w:r w:rsidRPr="005D06DF">
        <w:rPr>
          <w:rFonts w:ascii="Times" w:eastAsia="Times New Roman" w:hAnsi="Times" w:cs="Times"/>
          <w:color w:val="000000"/>
          <w:lang w:eastAsia="ru-RU"/>
        </w:rPr>
        <w:t>вна</w:t>
      </w:r>
      <w:proofErr w:type="spellEnd"/>
    </w:p>
    <w:p w14:paraId="244A0B60" w14:textId="50EC57D0" w:rsidR="00D0200D" w:rsidRPr="00D0200D" w:rsidRDefault="00D0200D" w:rsidP="00D0200D">
      <w:pPr>
        <w:pStyle w:val="a4"/>
        <w:shd w:val="clear" w:color="auto" w:fill="FFFFFF"/>
        <w:spacing w:after="0"/>
        <w:ind w:left="436"/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</w:pPr>
      <w:r w:rsidRPr="00D0200D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 xml:space="preserve">Член Ревізійної комісії: </w:t>
      </w:r>
      <w:proofErr w:type="spellStart"/>
      <w:r w:rsidRPr="00D0200D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Дідінський</w:t>
      </w:r>
      <w:proofErr w:type="spellEnd"/>
      <w:r w:rsidRPr="00D0200D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 xml:space="preserve"> О.В.</w:t>
      </w:r>
    </w:p>
    <w:p w14:paraId="5E0183C6" w14:textId="77777777" w:rsidR="00C96E8E" w:rsidRDefault="00C96E8E" w:rsidP="00C96E8E">
      <w:pPr>
        <w:pStyle w:val="a4"/>
        <w:shd w:val="clear" w:color="auto" w:fill="FFFFFF"/>
        <w:spacing w:after="0" w:line="240" w:lineRule="auto"/>
        <w:ind w:left="436"/>
        <w:rPr>
          <w:rFonts w:ascii="Times" w:eastAsia="Times New Roman" w:hAnsi="Times" w:cs="Times"/>
          <w:color w:val="000000"/>
          <w:lang w:val="uk-UA" w:eastAsia="ru-RU"/>
        </w:rPr>
      </w:pPr>
      <w:r>
        <w:rPr>
          <w:rFonts w:ascii="Times" w:eastAsia="Times New Roman" w:hAnsi="Times" w:cs="Times"/>
          <w:color w:val="000000"/>
          <w:lang w:val="uk-UA" w:eastAsia="ru-RU"/>
        </w:rPr>
        <w:t>Відсутні:</w:t>
      </w:r>
    </w:p>
    <w:p w14:paraId="7B29217C" w14:textId="77777777" w:rsidR="00C96E8E" w:rsidRPr="00BE1FB0" w:rsidRDefault="00C96E8E" w:rsidP="00C96E8E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ind w:left="426"/>
        <w:rPr>
          <w:rFonts w:ascii="Times" w:eastAsia="Times New Roman" w:hAnsi="Times" w:cs="Times"/>
          <w:color w:val="000000"/>
          <w:lang w:val="uk-UA"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Самойлова</w:t>
      </w:r>
      <w:r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 xml:space="preserve"> Катерина Олександрівна</w:t>
      </w:r>
    </w:p>
    <w:p w14:paraId="431E7417" w14:textId="77F15583" w:rsidR="00A00BCC" w:rsidRPr="00E505A6" w:rsidRDefault="00C96E8E" w:rsidP="00E505A6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7E2700">
        <w:rPr>
          <w:rFonts w:ascii="Times New Roman" w:hAnsi="Times New Roman" w:cs="Times New Roman"/>
          <w:sz w:val="24"/>
          <w:szCs w:val="24"/>
          <w:lang w:val="uk-UA"/>
        </w:rPr>
        <w:t xml:space="preserve"> Таким чином, на засіданні правління були </w:t>
      </w:r>
      <w:r>
        <w:rPr>
          <w:rFonts w:ascii="Times New Roman" w:hAnsi="Times New Roman" w:cs="Times New Roman"/>
          <w:sz w:val="24"/>
          <w:szCs w:val="24"/>
          <w:lang w:val="uk-UA"/>
        </w:rPr>
        <w:t>більшість</w:t>
      </w:r>
      <w:r w:rsidRPr="007E2700">
        <w:rPr>
          <w:rFonts w:ascii="Times New Roman" w:hAnsi="Times New Roman" w:cs="Times New Roman"/>
          <w:sz w:val="24"/>
          <w:szCs w:val="24"/>
          <w:lang w:val="uk-UA"/>
        </w:rPr>
        <w:t xml:space="preserve"> член</w:t>
      </w:r>
      <w:r>
        <w:rPr>
          <w:rFonts w:ascii="Times New Roman" w:hAnsi="Times New Roman" w:cs="Times New Roman"/>
          <w:sz w:val="24"/>
          <w:szCs w:val="24"/>
          <w:lang w:val="uk-UA"/>
        </w:rPr>
        <w:t>ів</w:t>
      </w:r>
      <w:r w:rsidRPr="007E2700">
        <w:rPr>
          <w:rFonts w:ascii="Times New Roman" w:hAnsi="Times New Roman" w:cs="Times New Roman"/>
          <w:sz w:val="24"/>
          <w:szCs w:val="24"/>
          <w:lang w:val="uk-UA"/>
        </w:rPr>
        <w:t xml:space="preserve"> правління ОСББ «</w:t>
      </w:r>
      <w:r>
        <w:rPr>
          <w:rFonts w:ascii="Times New Roman" w:hAnsi="Times New Roman" w:cs="Times New Roman"/>
          <w:sz w:val="24"/>
          <w:szCs w:val="24"/>
          <w:lang w:val="uk-UA"/>
        </w:rPr>
        <w:t>ДНІПРОВСЬКИЙ-10</w:t>
      </w:r>
      <w:r w:rsidRPr="007E2700">
        <w:rPr>
          <w:rFonts w:ascii="Times New Roman" w:hAnsi="Times New Roman" w:cs="Times New Roman"/>
          <w:sz w:val="24"/>
          <w:szCs w:val="24"/>
          <w:lang w:val="uk-UA"/>
        </w:rPr>
        <w:t>», тобто засідання правління є правомочним і може приймати рішення з усіх питань порядку денного.</w:t>
      </w:r>
    </w:p>
    <w:p w14:paraId="0258640F" w14:textId="77777777" w:rsidR="0017620B" w:rsidRPr="000F5DE0" w:rsidRDefault="009C34D3" w:rsidP="005B6A55">
      <w:pPr>
        <w:shd w:val="clear" w:color="auto" w:fill="FFFFFF"/>
        <w:spacing w:after="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Членам </w:t>
      </w:r>
      <w:proofErr w:type="spellStart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Правління</w:t>
      </w:r>
      <w:proofErr w:type="spellEnd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proofErr w:type="spellStart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було</w:t>
      </w:r>
      <w:proofErr w:type="spellEnd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proofErr w:type="spellStart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запропоновано</w:t>
      </w:r>
      <w:proofErr w:type="spellEnd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proofErr w:type="spellStart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наступний</w:t>
      </w:r>
      <w:proofErr w:type="spellEnd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порядок </w:t>
      </w:r>
      <w:proofErr w:type="spellStart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денний</w:t>
      </w:r>
      <w:proofErr w:type="spellEnd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: </w:t>
      </w:r>
    </w:p>
    <w:p w14:paraId="140354CA" w14:textId="3DC5F676" w:rsidR="008C7523" w:rsidRPr="000F5DE0" w:rsidRDefault="004C54ED" w:rsidP="00441CD7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F52C8E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Розрахунок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Pr="00F52C8E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вартості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Pr="00F52C8E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опалення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, </w:t>
      </w:r>
      <w:r w:rsidRPr="00F52C8E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гарячої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води та Гкал </w:t>
      </w:r>
      <w:r w:rsidR="005A6168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за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7E3E78">
        <w:rPr>
          <w:rFonts w:ascii="Times" w:eastAsia="Times New Roman" w:hAnsi="Times" w:cs="Times"/>
          <w:b/>
          <w:bCs/>
          <w:i/>
          <w:iCs/>
          <w:color w:val="000000"/>
          <w:sz w:val="24"/>
          <w:szCs w:val="24"/>
          <w:lang w:val="uk-UA" w:eastAsia="ru-RU"/>
        </w:rPr>
        <w:t>грудень</w:t>
      </w:r>
      <w:r w:rsidRPr="00FE3980">
        <w:rPr>
          <w:rFonts w:ascii="Times" w:eastAsia="Times New Roman" w:hAnsi="Times" w:cs="Times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2023 року.</w:t>
      </w:r>
    </w:p>
    <w:p w14:paraId="5ED88BD8" w14:textId="77777777" w:rsidR="00FF2B38" w:rsidRPr="000F5DE0" w:rsidRDefault="00FF2B38" w:rsidP="00441CD7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Оплата за </w:t>
      </w:r>
      <w:proofErr w:type="spellStart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опалення</w:t>
      </w:r>
      <w:proofErr w:type="spellEnd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без </w:t>
      </w:r>
      <w:proofErr w:type="spellStart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лічильника</w:t>
      </w:r>
      <w:proofErr w:type="spellEnd"/>
    </w:p>
    <w:p w14:paraId="05A80AB9" w14:textId="1AAFFBF4" w:rsidR="00DC35F7" w:rsidRPr="000F5DE0" w:rsidRDefault="0096056E" w:rsidP="006517EC">
      <w:pPr>
        <w:shd w:val="clear" w:color="auto" w:fill="FFFFFF"/>
        <w:spacing w:after="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</w:t>
      </w:r>
      <w:proofErr w:type="spellStart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Інших</w:t>
      </w:r>
      <w:proofErr w:type="spellEnd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proofErr w:type="spellStart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пропозицій</w:t>
      </w:r>
      <w:proofErr w:type="spellEnd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proofErr w:type="gramStart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на порядку</w:t>
      </w:r>
      <w:proofErr w:type="gramEnd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денному не </w:t>
      </w:r>
      <w:r w:rsidRPr="008C5330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було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.</w:t>
      </w:r>
    </w:p>
    <w:p w14:paraId="4096340A" w14:textId="10C99BD7" w:rsidR="0017620B" w:rsidRDefault="003668E0" w:rsidP="006517EC">
      <w:pPr>
        <w:shd w:val="clear" w:color="auto" w:fill="FFFFFF"/>
        <w:spacing w:after="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 </w:t>
      </w:r>
      <w:r w:rsidR="006B5E00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ГОЛОСУВАЛИ:      </w:t>
      </w:r>
      <w:r w:rsidR="0034515C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 </w:t>
      </w:r>
      <w:r w:rsidRPr="000F5DE0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"З</w:t>
      </w:r>
      <w:r w:rsidR="002411E5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А</w:t>
      </w:r>
      <w:r w:rsidRPr="000F5DE0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" </w:t>
      </w:r>
      <w:r w:rsidR="006B5E0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- </w:t>
      </w:r>
      <w:r w:rsidR="00E505A6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8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Pr="008C5330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осіб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.</w:t>
      </w:r>
    </w:p>
    <w:p w14:paraId="3F0130A4" w14:textId="77777777" w:rsidR="00A70A99" w:rsidRPr="000F5DE0" w:rsidRDefault="00A70A99" w:rsidP="006517EC">
      <w:pPr>
        <w:shd w:val="clear" w:color="auto" w:fill="FFFFFF"/>
        <w:spacing w:after="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</w:p>
    <w:p w14:paraId="5D5730E2" w14:textId="4E9C34E4" w:rsidR="002E3C44" w:rsidRPr="000F5DE0" w:rsidRDefault="002411E5" w:rsidP="00BE2D24">
      <w:pPr>
        <w:shd w:val="clear" w:color="auto" w:fill="FFFFFF"/>
        <w:spacing w:after="15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ВИРІШИЛИ</w:t>
      </w:r>
      <w:r w:rsidR="00162AF7" w:rsidRPr="000F5DE0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:</w:t>
      </w:r>
      <w:r w:rsidR="00162AF7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162AF7" w:rsidRPr="008C5330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Затвердити</w:t>
      </w:r>
      <w:r w:rsidR="00162AF7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порядок </w:t>
      </w:r>
      <w:proofErr w:type="spellStart"/>
      <w:r w:rsidR="00162AF7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денний</w:t>
      </w:r>
      <w:proofErr w:type="spellEnd"/>
      <w:r w:rsidR="00162AF7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proofErr w:type="spellStart"/>
      <w:r w:rsidR="00162AF7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засідання</w:t>
      </w:r>
      <w:proofErr w:type="spellEnd"/>
      <w:r w:rsidR="00162AF7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proofErr w:type="spellStart"/>
      <w:r w:rsidR="00162AF7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Правління</w:t>
      </w:r>
      <w:proofErr w:type="spellEnd"/>
      <w:r w:rsidR="00162AF7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.</w:t>
      </w:r>
    </w:p>
    <w:p w14:paraId="74FB325A" w14:textId="3593A226" w:rsidR="00635E46" w:rsidRPr="000F5DE0" w:rsidRDefault="00635E46" w:rsidP="006517EC">
      <w:pPr>
        <w:shd w:val="clear" w:color="auto" w:fill="FFFFFF"/>
        <w:spacing w:after="0" w:line="240" w:lineRule="auto"/>
        <w:ind w:left="-284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По </w:t>
      </w:r>
      <w:r w:rsidRPr="008C5330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питанню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266F53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№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1 порядку денного.</w:t>
      </w:r>
    </w:p>
    <w:p w14:paraId="63C7A83F" w14:textId="6ACB8987" w:rsidR="00635E46" w:rsidRDefault="002411E5" w:rsidP="000F5DE0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vertAlign w:val="superscript"/>
          <w:lang w:eastAsia="ru-RU"/>
        </w:rPr>
      </w:pPr>
      <w:r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СЛУХАЛИ</w:t>
      </w:r>
      <w:r w:rsidR="00635E46" w:rsidRPr="000F5DE0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: 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А.Н. </w:t>
      </w:r>
      <w:proofErr w:type="spellStart"/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Гросман</w:t>
      </w:r>
      <w:proofErr w:type="spellEnd"/>
      <w:r w:rsidR="0069357F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а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, </w:t>
      </w:r>
      <w:r w:rsidR="002141C0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який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2141C0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повідомив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, </w:t>
      </w:r>
      <w:r w:rsidR="002141C0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що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2141C0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дані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за </w:t>
      </w:r>
      <w:r w:rsidR="007E3E78">
        <w:rPr>
          <w:rFonts w:ascii="Times" w:eastAsia="Times New Roman" w:hAnsi="Times" w:cs="Times"/>
          <w:b/>
          <w:bCs/>
          <w:i/>
          <w:iCs/>
          <w:color w:val="000000"/>
          <w:sz w:val="24"/>
          <w:szCs w:val="24"/>
          <w:lang w:val="uk-UA" w:eastAsia="ru-RU"/>
        </w:rPr>
        <w:t>грудень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про </w:t>
      </w:r>
      <w:r w:rsidR="002141C0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теплову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2141C0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генерацію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2141C0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котельні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в </w:t>
      </w:r>
      <w:r w:rsidR="002141C0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обсязі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161CEB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231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.</w:t>
      </w:r>
      <w:r w:rsidR="00161CEB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318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Гкал </w:t>
      </w:r>
      <w:r w:rsidR="002141C0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надійшли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2141C0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від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2141C0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обслуговуючої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2141C0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організації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«</w:t>
      </w:r>
      <w:proofErr w:type="spellStart"/>
      <w:r w:rsidR="002141C0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Теплогазстрой</w:t>
      </w:r>
      <w:proofErr w:type="spellEnd"/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». За </w:t>
      </w:r>
      <w:r w:rsidR="002141C0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даними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2141C0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бухгалтерії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, за </w:t>
      </w:r>
      <w:r w:rsidR="007E3E78">
        <w:rPr>
          <w:rFonts w:ascii="Times" w:eastAsia="Times New Roman" w:hAnsi="Times" w:cs="Times"/>
          <w:b/>
          <w:bCs/>
          <w:i/>
          <w:iCs/>
          <w:color w:val="000000"/>
          <w:sz w:val="24"/>
          <w:szCs w:val="24"/>
          <w:lang w:val="uk-UA" w:eastAsia="ru-RU"/>
        </w:rPr>
        <w:t>грудень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ОСББ </w:t>
      </w:r>
      <w:r w:rsidR="002141C0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ма</w:t>
      </w:r>
      <w:r w:rsidR="00F44049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є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2141C0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сплатити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2141C0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загалом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161CEB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391942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,</w:t>
      </w:r>
      <w:r w:rsidR="00161CEB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77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грн за </w:t>
      </w:r>
      <w:r w:rsidR="002141C0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спожитий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газ та </w:t>
      </w:r>
      <w:r w:rsidR="002141C0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електроенергію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.  З </w:t>
      </w:r>
      <w:r w:rsidR="002141C0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урахуванням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2141C0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втрат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в </w:t>
      </w:r>
      <w:r w:rsidR="002141C0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системі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2141C0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вартість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Гкал складе 1</w:t>
      </w:r>
      <w:r w:rsidR="003377F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75</w:t>
      </w:r>
      <w:r w:rsidR="00EB7D9D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4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,</w:t>
      </w:r>
      <w:r w:rsidR="00EB7D9D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9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грн, </w:t>
      </w:r>
      <w:r w:rsidR="002141C0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опалення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2141C0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місць</w:t>
      </w:r>
      <w:r w:rsidR="000F5DE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, ГВП - </w:t>
      </w:r>
      <w:r w:rsidR="00A52A7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1</w:t>
      </w:r>
      <w:r w:rsidR="00EB7CCC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41</w:t>
      </w:r>
      <w:r w:rsidR="000F5DE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,</w:t>
      </w:r>
      <w:r w:rsidR="00EB7CCC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73</w:t>
      </w:r>
      <w:r w:rsidR="000F5DE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грн/</w:t>
      </w:r>
      <w:r w:rsidR="00713C8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м</w:t>
      </w:r>
      <w:r w:rsidR="000F5DE0" w:rsidRPr="000F5DE0">
        <w:rPr>
          <w:rFonts w:ascii="Times" w:eastAsia="Times New Roman" w:hAnsi="Times" w:cs="Times"/>
          <w:color w:val="000000"/>
          <w:sz w:val="24"/>
          <w:szCs w:val="24"/>
          <w:vertAlign w:val="superscript"/>
          <w:lang w:eastAsia="ru-RU"/>
        </w:rPr>
        <w:t>3</w:t>
      </w:r>
    </w:p>
    <w:p w14:paraId="2A403D67" w14:textId="1F2910A5" w:rsidR="00A70A99" w:rsidRPr="00A70A99" w:rsidRDefault="006B5E00" w:rsidP="00A70A99">
      <w:pPr>
        <w:shd w:val="clear" w:color="auto" w:fill="FFFFFF"/>
        <w:spacing w:after="150" w:line="240" w:lineRule="auto"/>
        <w:ind w:left="-284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    </w:t>
      </w:r>
      <w:r w:rsidR="00A70A99" w:rsidRPr="000F5DE0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ГОЛОСУВАЛИ</w:t>
      </w:r>
      <w:r w:rsidR="00A70A99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A70A99" w:rsidRPr="002411E5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–  «ЗА»</w:t>
      </w:r>
      <w:r w:rsidR="00A70A99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– </w:t>
      </w:r>
      <w:r w:rsidR="00DF0399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8</w:t>
      </w:r>
      <w:r w:rsidR="00A70A99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proofErr w:type="spellStart"/>
      <w:r w:rsidR="00A70A99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осіб</w:t>
      </w:r>
      <w:proofErr w:type="spellEnd"/>
      <w:r w:rsidR="00A70A99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.</w:t>
      </w:r>
    </w:p>
    <w:p w14:paraId="7D8E54F8" w14:textId="1BB91837" w:rsidR="00156A40" w:rsidRPr="00AB18EC" w:rsidRDefault="00156A40" w:rsidP="00AB18EC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vertAlign w:val="superscript"/>
          <w:lang w:eastAsia="ru-RU"/>
        </w:rPr>
      </w:pPr>
      <w:r w:rsidRPr="000F5DE0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ВИРІШИЛИ:</w:t>
      </w:r>
      <w:r w:rsidR="004E4B0E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1.</w:t>
      </w:r>
      <w:r w:rsidR="004E4B0E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Затвердити</w:t>
      </w:r>
      <w:r w:rsidR="004E4B0E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на </w:t>
      </w:r>
      <w:r w:rsidR="007E3E78">
        <w:rPr>
          <w:rFonts w:ascii="Times" w:eastAsia="Times New Roman" w:hAnsi="Times" w:cs="Times"/>
          <w:b/>
          <w:bCs/>
          <w:i/>
          <w:iCs/>
          <w:color w:val="000000"/>
          <w:sz w:val="24"/>
          <w:szCs w:val="24"/>
          <w:lang w:val="uk-UA" w:eastAsia="ru-RU"/>
        </w:rPr>
        <w:t>грудень</w:t>
      </w:r>
      <w:r w:rsidR="004E4B0E" w:rsidRPr="00D37114">
        <w:rPr>
          <w:rFonts w:ascii="Times" w:eastAsia="Times New Roman" w:hAnsi="Times" w:cs="Times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="004E4B0E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2023 року </w:t>
      </w:r>
      <w:r w:rsidR="004E4B0E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вартість</w:t>
      </w:r>
      <w:r w:rsidR="004E4B0E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Гкал = 1</w:t>
      </w:r>
      <w:r w:rsidR="00417F81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75</w:t>
      </w:r>
      <w:r w:rsidR="00EB7D9D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4</w:t>
      </w:r>
      <w:r w:rsidR="00EE53AE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,</w:t>
      </w:r>
      <w:r w:rsidR="00EB7D9D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9</w:t>
      </w:r>
      <w:r w:rsidR="004E4B0E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грн, ГВП 1</w:t>
      </w:r>
      <w:r w:rsidR="00EB7CCC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41</w:t>
      </w:r>
      <w:r w:rsidR="004E4B0E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,</w:t>
      </w:r>
      <w:r w:rsidR="00EB7CCC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73</w:t>
      </w:r>
      <w:r w:rsidR="004E4B0E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грн/м</w:t>
      </w:r>
      <w:r w:rsidR="009F00EF">
        <w:rPr>
          <w:rFonts w:ascii="Times" w:eastAsia="Times New Roman" w:hAnsi="Times" w:cs="Times"/>
          <w:color w:val="000000"/>
          <w:sz w:val="24"/>
          <w:szCs w:val="24"/>
          <w:vertAlign w:val="superscript"/>
          <w:lang w:eastAsia="ru-RU"/>
        </w:rPr>
        <w:t>3</w:t>
      </w:r>
    </w:p>
    <w:p w14:paraId="39F5A925" w14:textId="77777777" w:rsidR="00A70A99" w:rsidRDefault="00A70A99" w:rsidP="006517EC">
      <w:pPr>
        <w:shd w:val="clear" w:color="auto" w:fill="FFFFFF"/>
        <w:spacing w:after="0" w:line="240" w:lineRule="auto"/>
        <w:ind w:left="-142"/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</w:pPr>
    </w:p>
    <w:p w14:paraId="44AD3BA2" w14:textId="56F552D1" w:rsidR="008C7523" w:rsidRDefault="008C7523" w:rsidP="006517EC">
      <w:pPr>
        <w:shd w:val="clear" w:color="auto" w:fill="FFFFFF"/>
        <w:spacing w:after="0" w:line="240" w:lineRule="auto"/>
        <w:ind w:left="-142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По пункту </w:t>
      </w:r>
      <w:r w:rsidR="002D75E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№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2 порядку денного.</w:t>
      </w:r>
    </w:p>
    <w:p w14:paraId="0CD6B1E9" w14:textId="01DB14A2" w:rsidR="00D676A3" w:rsidRPr="00C919C2" w:rsidRDefault="00D676A3" w:rsidP="00D676A3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vertAlign w:val="superscript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- у </w:t>
      </w:r>
      <w:r w:rsidRPr="00D31F7E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зв'язку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з </w:t>
      </w:r>
      <w:r w:rsidRPr="00D31F7E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тим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, </w:t>
      </w:r>
      <w:r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що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власники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квартир </w:t>
      </w:r>
      <w:r w:rsidR="00D37114" w:rsidRPr="00D37114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№</w:t>
      </w:r>
      <w:r w:rsidR="00A1209D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 </w:t>
      </w:r>
      <w:r w:rsidR="00283E9A">
        <w:rPr>
          <w:rFonts w:ascii="Times" w:eastAsia="Times New Roman" w:hAnsi="Times" w:cs="Times"/>
          <w:b/>
          <w:color w:val="000000"/>
          <w:sz w:val="24"/>
          <w:szCs w:val="24"/>
          <w:lang w:val="uk-UA" w:eastAsia="ru-RU"/>
        </w:rPr>
        <w:t>98</w:t>
      </w:r>
      <w:r w:rsidR="00A1209D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,</w:t>
      </w:r>
      <w:r w:rsidR="00BC223B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 </w:t>
      </w:r>
      <w:r w:rsidR="00283E9A">
        <w:rPr>
          <w:rFonts w:ascii="Times" w:eastAsia="Times New Roman" w:hAnsi="Times" w:cs="Times"/>
          <w:b/>
          <w:color w:val="000000"/>
          <w:sz w:val="24"/>
          <w:szCs w:val="24"/>
          <w:lang w:val="uk-UA" w:eastAsia="ru-RU"/>
        </w:rPr>
        <w:t>10</w:t>
      </w:r>
      <w:r w:rsidR="00BD4F61">
        <w:rPr>
          <w:rFonts w:ascii="Times" w:eastAsia="Times New Roman" w:hAnsi="Times" w:cs="Times"/>
          <w:b/>
          <w:color w:val="000000"/>
          <w:sz w:val="24"/>
          <w:szCs w:val="24"/>
          <w:lang w:val="uk-UA" w:eastAsia="ru-RU"/>
        </w:rPr>
        <w:t>6</w:t>
      </w:r>
      <w:r w:rsidR="00BC223B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, </w:t>
      </w:r>
      <w:r w:rsidR="00283E9A">
        <w:rPr>
          <w:rFonts w:ascii="Times" w:eastAsia="Times New Roman" w:hAnsi="Times" w:cs="Times"/>
          <w:b/>
          <w:color w:val="000000"/>
          <w:sz w:val="24"/>
          <w:szCs w:val="24"/>
          <w:lang w:val="uk-UA" w:eastAsia="ru-RU"/>
        </w:rPr>
        <w:t>109</w:t>
      </w:r>
      <w:r w:rsidR="00285CA0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 </w:t>
      </w:r>
      <w:r w:rsidR="00A1209D" w:rsidRPr="00D31F7E">
        <w:rPr>
          <w:rFonts w:ascii="Times" w:eastAsia="Times New Roman" w:hAnsi="Times" w:cs="Times"/>
          <w:bCs/>
          <w:color w:val="000000"/>
          <w:sz w:val="24"/>
          <w:szCs w:val="24"/>
          <w:lang w:val="uk-UA" w:eastAsia="ru-RU"/>
        </w:rPr>
        <w:t>мають</w:t>
      </w:r>
      <w:r w:rsidR="00A1209D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 </w:t>
      </w:r>
      <w:r w:rsidRPr="008F08C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Pr="00D31F7E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непрацюючі</w:t>
      </w:r>
      <w:r w:rsidRPr="008F08C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Pr="00D31F7E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лічильники</w:t>
      </w:r>
      <w:r w:rsidRPr="008F08C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тепла (</w:t>
      </w:r>
      <w:r w:rsidRPr="00D31F7E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споживання</w:t>
      </w:r>
      <w:r w:rsidRPr="008F08C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666425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за</w:t>
      </w:r>
      <w:r w:rsidRPr="008F08C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7E3E78">
        <w:rPr>
          <w:rFonts w:ascii="Times" w:eastAsia="Times New Roman" w:hAnsi="Times" w:cs="Times"/>
          <w:b/>
          <w:bCs/>
          <w:i/>
          <w:iCs/>
          <w:color w:val="000000"/>
          <w:sz w:val="24"/>
          <w:szCs w:val="24"/>
          <w:lang w:val="uk-UA" w:eastAsia="ru-RU"/>
        </w:rPr>
        <w:t>грудень</w:t>
      </w:r>
      <w:r w:rsidRPr="008F08C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Pr="00D31F7E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було</w:t>
      </w:r>
      <w:r w:rsidRPr="008F08C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«0»), </w:t>
      </w:r>
      <w:r w:rsidRPr="00D31F7E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нараховувати</w:t>
      </w:r>
      <w:r w:rsidRPr="008F08C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D31F7E" w:rsidRPr="00D31F7E">
        <w:rPr>
          <w:rFonts w:ascii="Times" w:eastAsia="Times New Roman" w:hAnsi="Times" w:cs="Times"/>
          <w:bCs/>
          <w:color w:val="000000"/>
          <w:sz w:val="24"/>
          <w:szCs w:val="24"/>
          <w:lang w:val="uk-UA" w:eastAsia="ru-RU"/>
        </w:rPr>
        <w:t>цим</w:t>
      </w:r>
      <w:r w:rsidR="00D31F7E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 xml:space="preserve"> </w:t>
      </w:r>
      <w:r w:rsidR="00D31F7E" w:rsidRPr="00D31F7E">
        <w:rPr>
          <w:rFonts w:ascii="Times" w:eastAsia="Times New Roman" w:hAnsi="Times" w:cs="Times"/>
          <w:bCs/>
          <w:color w:val="000000"/>
          <w:sz w:val="24"/>
          <w:szCs w:val="24"/>
          <w:lang w:val="uk-UA" w:eastAsia="ru-RU"/>
        </w:rPr>
        <w:t>власникам</w:t>
      </w:r>
      <w:r w:rsidR="00D31F7E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 xml:space="preserve"> за опалення</w:t>
      </w:r>
      <w:r w:rsidRPr="008F08C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Pr="00D31F7E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виходячи</w:t>
      </w:r>
      <w:r w:rsidRPr="008F08C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Pr="00D31F7E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із</w:t>
      </w:r>
      <w:r w:rsidRPr="008F08C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Pr="00D31F7E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середнього</w:t>
      </w:r>
      <w:r w:rsidRPr="008F08C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Pr="00D31F7E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споживання</w:t>
      </w:r>
      <w:r w:rsidRPr="008F08C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Pr="00D31F7E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теплової</w:t>
      </w:r>
      <w:r w:rsidRPr="008F08C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Pr="00D31F7E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енергії</w:t>
      </w:r>
      <w:r w:rsidRPr="008F08C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в </w:t>
      </w:r>
      <w:r w:rsidRPr="00D31F7E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будинку</w:t>
      </w:r>
      <w:r w:rsidRPr="008F08C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, яке становить 0,0</w:t>
      </w:r>
      <w:r w:rsidR="00371F88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0</w:t>
      </w:r>
      <w:r w:rsidR="004977C8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85</w:t>
      </w:r>
      <w:r w:rsidRPr="008F08C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Гкал/метр</w:t>
      </w:r>
      <w:r w:rsidR="00C919C2">
        <w:rPr>
          <w:rFonts w:ascii="Times" w:eastAsia="Times New Roman" w:hAnsi="Times" w:cs="Times"/>
          <w:color w:val="000000"/>
          <w:sz w:val="24"/>
          <w:szCs w:val="24"/>
          <w:vertAlign w:val="superscript"/>
          <w:lang w:eastAsia="ru-RU"/>
        </w:rPr>
        <w:t>2</w:t>
      </w:r>
    </w:p>
    <w:p w14:paraId="2373EA4C" w14:textId="5C64AC8F" w:rsidR="00D676A3" w:rsidRDefault="00D676A3" w:rsidP="00D676A3">
      <w:pPr>
        <w:pStyle w:val="a4"/>
        <w:shd w:val="clear" w:color="auto" w:fill="FFFFFF"/>
        <w:spacing w:after="0" w:line="240" w:lineRule="auto"/>
        <w:ind w:left="0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- у </w:t>
      </w:r>
      <w:proofErr w:type="spellStart"/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зв'язку</w:t>
      </w:r>
      <w:proofErr w:type="spellEnd"/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з </w:t>
      </w:r>
      <w:proofErr w:type="spellStart"/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тим</w:t>
      </w:r>
      <w:proofErr w:type="spellEnd"/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,  </w:t>
      </w:r>
      <w:r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що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власники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квартир </w:t>
      </w:r>
      <w:r w:rsidR="00D37114" w:rsidRPr="00D37114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№</w:t>
      </w:r>
      <w:r w:rsidR="00DE5454">
        <w:rPr>
          <w:rFonts w:ascii="Times" w:eastAsia="Times New Roman" w:hAnsi="Times" w:cs="Times"/>
          <w:b/>
          <w:bCs/>
          <w:color w:val="000000"/>
          <w:sz w:val="24"/>
          <w:szCs w:val="24"/>
          <w:lang w:val="uk-UA" w:eastAsia="ru-RU"/>
        </w:rPr>
        <w:t>22</w:t>
      </w:r>
      <w:r w:rsidRPr="00D37114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 xml:space="preserve">; </w:t>
      </w:r>
      <w:r w:rsidR="00DE5454">
        <w:rPr>
          <w:rFonts w:ascii="Times" w:eastAsia="Times New Roman" w:hAnsi="Times" w:cs="Times"/>
          <w:b/>
          <w:bCs/>
          <w:color w:val="000000"/>
          <w:sz w:val="24"/>
          <w:szCs w:val="24"/>
          <w:lang w:val="uk-UA" w:eastAsia="ru-RU"/>
        </w:rPr>
        <w:t>3</w:t>
      </w:r>
      <w:r w:rsidR="001758C0">
        <w:rPr>
          <w:rFonts w:ascii="Times" w:eastAsia="Times New Roman" w:hAnsi="Times" w:cs="Times"/>
          <w:b/>
          <w:bCs/>
          <w:color w:val="000000"/>
          <w:sz w:val="24"/>
          <w:szCs w:val="24"/>
          <w:lang w:val="uk-UA" w:eastAsia="ru-RU"/>
        </w:rPr>
        <w:t>2</w:t>
      </w:r>
      <w:r w:rsidRPr="00C63F1B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 xml:space="preserve">; </w:t>
      </w:r>
      <w:r w:rsidR="00DE5454">
        <w:rPr>
          <w:rFonts w:ascii="Times" w:eastAsia="Times New Roman" w:hAnsi="Times" w:cs="Times"/>
          <w:b/>
          <w:bCs/>
          <w:color w:val="000000"/>
          <w:sz w:val="24"/>
          <w:szCs w:val="24"/>
          <w:lang w:val="uk-UA" w:eastAsia="ru-RU"/>
        </w:rPr>
        <w:t>3</w:t>
      </w:r>
      <w:r w:rsidR="001758C0">
        <w:rPr>
          <w:rFonts w:ascii="Times" w:eastAsia="Times New Roman" w:hAnsi="Times" w:cs="Times"/>
          <w:b/>
          <w:bCs/>
          <w:color w:val="000000"/>
          <w:sz w:val="24"/>
          <w:szCs w:val="24"/>
          <w:lang w:val="uk-UA" w:eastAsia="ru-RU"/>
        </w:rPr>
        <w:t>9</w:t>
      </w:r>
      <w:r w:rsidRPr="00C63F1B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;</w:t>
      </w:r>
      <w:r w:rsidR="001758C0">
        <w:rPr>
          <w:rFonts w:ascii="Times" w:eastAsia="Times New Roman" w:hAnsi="Times" w:cs="Times"/>
          <w:b/>
          <w:bCs/>
          <w:color w:val="000000"/>
          <w:sz w:val="24"/>
          <w:szCs w:val="24"/>
          <w:lang w:val="uk-UA" w:eastAsia="ru-RU"/>
        </w:rPr>
        <w:t xml:space="preserve"> 118;</w:t>
      </w:r>
      <w:r w:rsidRPr="00C63F1B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 xml:space="preserve"> </w:t>
      </w:r>
      <w:r w:rsidR="00DE5454">
        <w:rPr>
          <w:rFonts w:ascii="Times" w:eastAsia="Times New Roman" w:hAnsi="Times" w:cs="Times"/>
          <w:b/>
          <w:bCs/>
          <w:color w:val="000000"/>
          <w:sz w:val="24"/>
          <w:szCs w:val="24"/>
          <w:lang w:val="uk-UA" w:eastAsia="ru-RU"/>
        </w:rPr>
        <w:t>125</w:t>
      </w:r>
      <w:r w:rsidR="001758C0">
        <w:rPr>
          <w:rFonts w:ascii="Times" w:eastAsia="Times New Roman" w:hAnsi="Times" w:cs="Times"/>
          <w:b/>
          <w:bCs/>
          <w:color w:val="000000"/>
          <w:sz w:val="24"/>
          <w:szCs w:val="24"/>
          <w:lang w:val="uk-UA" w:eastAsia="ru-RU"/>
        </w:rPr>
        <w:t>; 137</w:t>
      </w:r>
      <w:r w:rsidRPr="00C63F1B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 xml:space="preserve"> </w:t>
      </w:r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 xml:space="preserve">не </w:t>
      </w:r>
      <w:proofErr w:type="spellStart"/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>опалювали</w:t>
      </w:r>
      <w:proofErr w:type="spellEnd"/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>належним</w:t>
      </w:r>
      <w:proofErr w:type="spellEnd"/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 xml:space="preserve"> чином </w:t>
      </w:r>
      <w:proofErr w:type="spellStart"/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>своє</w:t>
      </w:r>
      <w:proofErr w:type="spellEnd"/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>майно</w:t>
      </w:r>
      <w:proofErr w:type="spellEnd"/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 xml:space="preserve">, </w:t>
      </w:r>
      <w:proofErr w:type="spellStart"/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>відповідно</w:t>
      </w:r>
      <w:proofErr w:type="spellEnd"/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 xml:space="preserve"> до постанови КМУ </w:t>
      </w:r>
      <w:r w:rsidR="002F3B98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>№</w:t>
      </w:r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 xml:space="preserve"> 315 </w:t>
      </w:r>
      <w:r w:rsidR="00A1209D" w:rsidRPr="00EB3B67">
        <w:rPr>
          <w:rFonts w:ascii="Times" w:eastAsia="Times New Roman" w:hAnsi="Times" w:cs="Times"/>
          <w:bCs/>
          <w:color w:val="000000"/>
          <w:sz w:val="24"/>
          <w:szCs w:val="24"/>
          <w:lang w:val="uk-UA" w:eastAsia="ru-RU"/>
        </w:rPr>
        <w:t>від</w:t>
      </w:r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 xml:space="preserve"> 22.11.18 р. та </w:t>
      </w:r>
      <w:r w:rsidR="00A1209D" w:rsidRPr="00F52C8E">
        <w:rPr>
          <w:rFonts w:ascii="Times" w:eastAsia="Times New Roman" w:hAnsi="Times" w:cs="Times"/>
          <w:bCs/>
          <w:color w:val="000000"/>
          <w:sz w:val="24"/>
          <w:szCs w:val="24"/>
          <w:lang w:val="uk-UA" w:eastAsia="ru-RU"/>
        </w:rPr>
        <w:t>рішення</w:t>
      </w:r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 xml:space="preserve"> </w:t>
      </w:r>
      <w:r w:rsidR="00A1209D" w:rsidRPr="00F52C8E">
        <w:rPr>
          <w:rFonts w:ascii="Times" w:eastAsia="Times New Roman" w:hAnsi="Times" w:cs="Times"/>
          <w:bCs/>
          <w:color w:val="000000"/>
          <w:sz w:val="24"/>
          <w:szCs w:val="24"/>
          <w:lang w:val="uk-UA" w:eastAsia="ru-RU"/>
        </w:rPr>
        <w:t>загальних</w:t>
      </w:r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 xml:space="preserve"> </w:t>
      </w:r>
      <w:r w:rsidR="00A1209D" w:rsidRPr="00F52C8E">
        <w:rPr>
          <w:rFonts w:ascii="Times" w:eastAsia="Times New Roman" w:hAnsi="Times" w:cs="Times"/>
          <w:bCs/>
          <w:color w:val="000000"/>
          <w:sz w:val="24"/>
          <w:szCs w:val="24"/>
          <w:lang w:val="uk-UA" w:eastAsia="ru-RU"/>
        </w:rPr>
        <w:t>зборів</w:t>
      </w:r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 xml:space="preserve"> </w:t>
      </w:r>
      <w:r w:rsidR="00EF0B80">
        <w:rPr>
          <w:rFonts w:ascii="Times" w:eastAsia="Times New Roman" w:hAnsi="Times" w:cs="Times"/>
          <w:bCs/>
          <w:color w:val="000000"/>
          <w:sz w:val="24"/>
          <w:szCs w:val="24"/>
          <w:lang w:val="uk-UA" w:eastAsia="ru-RU"/>
        </w:rPr>
        <w:t>№</w:t>
      </w:r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 xml:space="preserve"> </w:t>
      </w:r>
      <w:r w:rsidR="00892D8F">
        <w:rPr>
          <w:rFonts w:ascii="Times" w:eastAsia="Times New Roman" w:hAnsi="Times" w:cs="Times"/>
          <w:bCs/>
          <w:color w:val="000000"/>
          <w:sz w:val="24"/>
          <w:szCs w:val="24"/>
          <w:lang w:val="uk-UA" w:eastAsia="ru-RU"/>
        </w:rPr>
        <w:t>5</w:t>
      </w:r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 xml:space="preserve"> </w:t>
      </w:r>
      <w:r w:rsidR="00A1209D" w:rsidRPr="00F52C8E">
        <w:rPr>
          <w:rFonts w:ascii="Times" w:eastAsia="Times New Roman" w:hAnsi="Times" w:cs="Times"/>
          <w:bCs/>
          <w:color w:val="000000"/>
          <w:sz w:val="24"/>
          <w:szCs w:val="24"/>
          <w:lang w:val="uk-UA" w:eastAsia="ru-RU"/>
        </w:rPr>
        <w:t>від</w:t>
      </w:r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 xml:space="preserve"> </w:t>
      </w:r>
      <w:r w:rsidR="00892D8F">
        <w:rPr>
          <w:rFonts w:ascii="Times" w:eastAsia="Times New Roman" w:hAnsi="Times" w:cs="Times"/>
          <w:bCs/>
          <w:color w:val="000000"/>
          <w:sz w:val="24"/>
          <w:szCs w:val="24"/>
          <w:lang w:val="uk-UA" w:eastAsia="ru-RU"/>
        </w:rPr>
        <w:t>05</w:t>
      </w:r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>.0</w:t>
      </w:r>
      <w:r w:rsidR="00AA294D">
        <w:rPr>
          <w:rFonts w:ascii="Times" w:eastAsia="Times New Roman" w:hAnsi="Times" w:cs="Times"/>
          <w:bCs/>
          <w:color w:val="000000"/>
          <w:sz w:val="24"/>
          <w:szCs w:val="24"/>
          <w:lang w:val="uk-UA" w:eastAsia="ru-RU"/>
        </w:rPr>
        <w:t>9</w:t>
      </w:r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>.2</w:t>
      </w:r>
      <w:r w:rsidR="00892D8F">
        <w:rPr>
          <w:rFonts w:ascii="Times" w:eastAsia="Times New Roman" w:hAnsi="Times" w:cs="Times"/>
          <w:bCs/>
          <w:color w:val="000000"/>
          <w:sz w:val="24"/>
          <w:szCs w:val="24"/>
          <w:lang w:val="uk-UA" w:eastAsia="ru-RU"/>
        </w:rPr>
        <w:t>0</w:t>
      </w:r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 xml:space="preserve"> р. </w:t>
      </w:r>
      <w:proofErr w:type="spellStart"/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>донараховувати</w:t>
      </w:r>
      <w:proofErr w:type="spellEnd"/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>цим</w:t>
      </w:r>
      <w:proofErr w:type="spellEnd"/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>власникам</w:t>
      </w:r>
      <w:proofErr w:type="spellEnd"/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 xml:space="preserve"> плату за </w:t>
      </w:r>
      <w:proofErr w:type="spellStart"/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>опалення</w:t>
      </w:r>
      <w:proofErr w:type="spellEnd"/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 xml:space="preserve"> з </w:t>
      </w:r>
      <w:r w:rsidR="00A1209D" w:rsidRPr="00A138F9">
        <w:rPr>
          <w:rFonts w:ascii="Times" w:eastAsia="Times New Roman" w:hAnsi="Times" w:cs="Times"/>
          <w:bCs/>
          <w:color w:val="000000"/>
          <w:sz w:val="24"/>
          <w:szCs w:val="24"/>
          <w:lang w:val="uk-UA" w:eastAsia="ru-RU"/>
        </w:rPr>
        <w:t>розрахунку</w:t>
      </w:r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 xml:space="preserve"> 0,00</w:t>
      </w:r>
      <w:r w:rsidR="004977C8">
        <w:rPr>
          <w:rFonts w:ascii="Times" w:eastAsia="Times New Roman" w:hAnsi="Times" w:cs="Times"/>
          <w:bCs/>
          <w:color w:val="000000"/>
          <w:sz w:val="24"/>
          <w:szCs w:val="24"/>
          <w:lang w:val="uk-UA" w:eastAsia="ru-RU"/>
        </w:rPr>
        <w:t>4</w:t>
      </w:r>
      <w:r w:rsidR="00371F88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>2</w:t>
      </w:r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 xml:space="preserve"> Гкал/метр</w:t>
      </w:r>
      <w:r w:rsidR="00C919C2">
        <w:rPr>
          <w:rFonts w:ascii="Times" w:eastAsia="Times New Roman" w:hAnsi="Times" w:cs="Times"/>
          <w:bCs/>
          <w:color w:val="000000"/>
          <w:sz w:val="24"/>
          <w:szCs w:val="24"/>
          <w:vertAlign w:val="superscript"/>
          <w:lang w:eastAsia="ru-RU"/>
        </w:rPr>
        <w:t>2</w:t>
      </w:r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 xml:space="preserve">., </w:t>
      </w:r>
      <w:proofErr w:type="spellStart"/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>що</w:t>
      </w:r>
      <w:proofErr w:type="spellEnd"/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 xml:space="preserve"> становить 50% </w:t>
      </w:r>
      <w:proofErr w:type="spellStart"/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>від</w:t>
      </w:r>
      <w:proofErr w:type="spellEnd"/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>середнього</w:t>
      </w:r>
      <w:proofErr w:type="spellEnd"/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>споживання</w:t>
      </w:r>
      <w:proofErr w:type="spellEnd"/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>теплової</w:t>
      </w:r>
      <w:proofErr w:type="spellEnd"/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>енергії</w:t>
      </w:r>
      <w:proofErr w:type="spellEnd"/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 xml:space="preserve"> в </w:t>
      </w:r>
      <w:proofErr w:type="spellStart"/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>будинку</w:t>
      </w:r>
      <w:proofErr w:type="spellEnd"/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>.</w:t>
      </w:r>
    </w:p>
    <w:p w14:paraId="34342E3D" w14:textId="3FC2AE98" w:rsidR="00A70A99" w:rsidRPr="000F5DE0" w:rsidRDefault="002D75E9" w:rsidP="00A70A99">
      <w:pPr>
        <w:shd w:val="clear" w:color="auto" w:fill="FFFFFF"/>
        <w:spacing w:after="0" w:line="240" w:lineRule="auto"/>
        <w:ind w:left="-142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 </w:t>
      </w:r>
      <w:r w:rsidR="00A70A99" w:rsidRPr="000F5DE0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ГОЛОСУВАЛИ</w:t>
      </w:r>
      <w:r w:rsidR="00A70A99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–  </w:t>
      </w:r>
      <w:r w:rsidR="00A70A99" w:rsidRPr="00222D18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«ЗА»</w:t>
      </w:r>
      <w:r w:rsidR="00A70A99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– </w:t>
      </w:r>
      <w:r w:rsidR="00DF0399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8</w:t>
      </w:r>
      <w:r w:rsidR="00A70A99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proofErr w:type="spellStart"/>
      <w:r w:rsidR="00A70A99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осіб</w:t>
      </w:r>
      <w:proofErr w:type="spellEnd"/>
      <w:r w:rsidR="00A70A99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.</w:t>
      </w:r>
    </w:p>
    <w:p w14:paraId="2CD64C27" w14:textId="77777777" w:rsidR="00A70A99" w:rsidRPr="00FC566C" w:rsidRDefault="00A70A99" w:rsidP="00D676A3">
      <w:pPr>
        <w:pStyle w:val="a4"/>
        <w:shd w:val="clear" w:color="auto" w:fill="FFFFFF"/>
        <w:spacing w:after="0" w:line="240" w:lineRule="auto"/>
        <w:ind w:left="0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</w:p>
    <w:p w14:paraId="30F0375B" w14:textId="5F134308" w:rsidR="00D676A3" w:rsidRDefault="00D676A3" w:rsidP="00D676A3">
      <w:pPr>
        <w:shd w:val="clear" w:color="auto" w:fill="FFFFFF"/>
        <w:spacing w:after="0" w:line="240" w:lineRule="auto"/>
        <w:ind w:left="-284"/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</w:t>
      </w:r>
      <w:r w:rsidRPr="001613BF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ВИРІШИ</w:t>
      </w:r>
      <w:r w:rsidR="002D75E9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ЛИ</w:t>
      </w:r>
      <w:r w:rsidRPr="001613BF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: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</w:t>
      </w:r>
    </w:p>
    <w:p w14:paraId="0A887E6C" w14:textId="36F60293" w:rsidR="00D676A3" w:rsidRDefault="00D676A3" w:rsidP="00D676A3">
      <w:pPr>
        <w:shd w:val="clear" w:color="auto" w:fill="FFFFFF"/>
        <w:spacing w:after="0" w:line="240" w:lineRule="auto"/>
        <w:ind w:left="-142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- </w:t>
      </w:r>
      <w:r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Власникам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квартир </w:t>
      </w:r>
      <w:r w:rsidR="00D3711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№</w:t>
      </w:r>
      <w:r w:rsidR="00DD417A">
        <w:rPr>
          <w:rFonts w:ascii="Times" w:eastAsia="Times New Roman" w:hAnsi="Times" w:cs="Times"/>
          <w:b/>
          <w:color w:val="000000"/>
          <w:sz w:val="24"/>
          <w:szCs w:val="24"/>
          <w:lang w:val="uk-UA" w:eastAsia="ru-RU"/>
        </w:rPr>
        <w:t>92</w:t>
      </w:r>
      <w:r w:rsidR="00B51D88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, </w:t>
      </w:r>
      <w:r w:rsidR="00B51D88">
        <w:rPr>
          <w:rFonts w:ascii="Times" w:eastAsia="Times New Roman" w:hAnsi="Times" w:cs="Times"/>
          <w:b/>
          <w:color w:val="000000"/>
          <w:sz w:val="24"/>
          <w:szCs w:val="24"/>
          <w:lang w:val="uk-UA" w:eastAsia="ru-RU"/>
        </w:rPr>
        <w:t>98</w:t>
      </w:r>
      <w:r w:rsidR="00B51D88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, </w:t>
      </w:r>
      <w:r w:rsidR="00DD417A">
        <w:rPr>
          <w:rFonts w:ascii="Times" w:eastAsia="Times New Roman" w:hAnsi="Times" w:cs="Times"/>
          <w:b/>
          <w:color w:val="000000"/>
          <w:sz w:val="24"/>
          <w:szCs w:val="24"/>
          <w:lang w:val="uk-UA" w:eastAsia="ru-RU"/>
        </w:rPr>
        <w:t xml:space="preserve">106; </w:t>
      </w:r>
      <w:r w:rsidR="00B51D88">
        <w:rPr>
          <w:rFonts w:ascii="Times" w:eastAsia="Times New Roman" w:hAnsi="Times" w:cs="Times"/>
          <w:b/>
          <w:color w:val="000000"/>
          <w:sz w:val="24"/>
          <w:szCs w:val="24"/>
          <w:lang w:val="uk-UA" w:eastAsia="ru-RU"/>
        </w:rPr>
        <w:t>109</w:t>
      </w:r>
      <w:r w:rsidR="00B51D88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 </w:t>
      </w:r>
      <w:r w:rsidR="00427954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  </w:t>
      </w:r>
      <w:r w:rsidR="00D31F7E" w:rsidRPr="00D31F7E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нарахувати</w:t>
      </w:r>
      <w:r w:rsidR="00D31F7E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 xml:space="preserve"> оплату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за </w:t>
      </w:r>
      <w:r w:rsidRPr="00D31F7E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опалення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в </w:t>
      </w:r>
      <w:r w:rsidRPr="00D31F7E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розмірі</w:t>
      </w:r>
    </w:p>
    <w:p w14:paraId="316698FA" w14:textId="689BFAF4" w:rsidR="00D676A3" w:rsidRPr="00D96C38" w:rsidRDefault="00D676A3" w:rsidP="00D676A3">
      <w:pPr>
        <w:shd w:val="clear" w:color="auto" w:fill="FFFFFF"/>
        <w:spacing w:after="0" w:line="240" w:lineRule="auto"/>
        <w:ind w:left="-142"/>
        <w:rPr>
          <w:rFonts w:ascii="Times" w:eastAsia="Times New Roman" w:hAnsi="Times" w:cs="Times"/>
          <w:b/>
          <w:color w:val="000000"/>
          <w:sz w:val="24"/>
          <w:szCs w:val="24"/>
          <w:vertAlign w:val="superscript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Pr="00136FF2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0,00</w:t>
      </w:r>
      <w:r w:rsidR="00152004">
        <w:rPr>
          <w:rFonts w:ascii="Times" w:eastAsia="Times New Roman" w:hAnsi="Times" w:cs="Times"/>
          <w:b/>
          <w:color w:val="000000"/>
          <w:sz w:val="24"/>
          <w:szCs w:val="24"/>
          <w:lang w:val="uk-UA" w:eastAsia="ru-RU"/>
        </w:rPr>
        <w:t>85</w:t>
      </w:r>
      <w:r w:rsidRPr="00136FF2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 Гкал/метр</w:t>
      </w:r>
      <w:r w:rsidR="00D96C38">
        <w:rPr>
          <w:rFonts w:ascii="Times" w:eastAsia="Times New Roman" w:hAnsi="Times" w:cs="Times"/>
          <w:b/>
          <w:color w:val="000000"/>
          <w:sz w:val="24"/>
          <w:szCs w:val="24"/>
          <w:vertAlign w:val="superscript"/>
          <w:lang w:eastAsia="ru-RU"/>
        </w:rPr>
        <w:t>2</w:t>
      </w:r>
    </w:p>
    <w:p w14:paraId="48077AF3" w14:textId="3D8F626E" w:rsidR="00D676A3" w:rsidRDefault="00D676A3" w:rsidP="00D676A3">
      <w:pPr>
        <w:shd w:val="clear" w:color="auto" w:fill="FFFFFF"/>
        <w:spacing w:after="0" w:line="240" w:lineRule="auto"/>
        <w:ind w:left="-142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- </w:t>
      </w:r>
      <w:r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Власникам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квартир </w:t>
      </w:r>
      <w:r w:rsidR="00D37114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№</w:t>
      </w:r>
      <w:r w:rsidR="00B51D88">
        <w:rPr>
          <w:rFonts w:ascii="Times" w:eastAsia="Times New Roman" w:hAnsi="Times" w:cs="Times"/>
          <w:b/>
          <w:bCs/>
          <w:color w:val="000000"/>
          <w:sz w:val="24"/>
          <w:szCs w:val="24"/>
          <w:lang w:val="uk-UA" w:eastAsia="ru-RU"/>
        </w:rPr>
        <w:t>22</w:t>
      </w:r>
      <w:r w:rsidR="00B51D88" w:rsidRPr="00D37114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;</w:t>
      </w:r>
      <w:r w:rsidR="00B51D88" w:rsidRPr="00C63F1B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 xml:space="preserve"> </w:t>
      </w:r>
      <w:r w:rsidR="00B51D88">
        <w:rPr>
          <w:rFonts w:ascii="Times" w:eastAsia="Times New Roman" w:hAnsi="Times" w:cs="Times"/>
          <w:b/>
          <w:bCs/>
          <w:color w:val="000000"/>
          <w:sz w:val="24"/>
          <w:szCs w:val="24"/>
          <w:lang w:val="uk-UA" w:eastAsia="ru-RU"/>
        </w:rPr>
        <w:t>32</w:t>
      </w:r>
      <w:r w:rsidR="00B51D88" w:rsidRPr="00C63F1B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;</w:t>
      </w:r>
      <w:r w:rsidR="00FB3CBF">
        <w:rPr>
          <w:rFonts w:ascii="Times" w:eastAsia="Times New Roman" w:hAnsi="Times" w:cs="Times"/>
          <w:b/>
          <w:bCs/>
          <w:color w:val="000000"/>
          <w:sz w:val="24"/>
          <w:szCs w:val="24"/>
          <w:lang w:val="uk-UA" w:eastAsia="ru-RU"/>
        </w:rPr>
        <w:t xml:space="preserve"> 39;</w:t>
      </w:r>
      <w:r w:rsidR="00736CDB">
        <w:rPr>
          <w:rFonts w:ascii="Times" w:eastAsia="Times New Roman" w:hAnsi="Times" w:cs="Times"/>
          <w:b/>
          <w:bCs/>
          <w:color w:val="000000"/>
          <w:sz w:val="24"/>
          <w:szCs w:val="24"/>
          <w:lang w:val="uk-UA" w:eastAsia="ru-RU"/>
        </w:rPr>
        <w:t xml:space="preserve"> 118;</w:t>
      </w:r>
      <w:r w:rsidR="00B51D88" w:rsidRPr="00C63F1B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 xml:space="preserve"> </w:t>
      </w:r>
      <w:r w:rsidR="00B51D88">
        <w:rPr>
          <w:rFonts w:ascii="Times" w:eastAsia="Times New Roman" w:hAnsi="Times" w:cs="Times"/>
          <w:b/>
          <w:bCs/>
          <w:color w:val="000000"/>
          <w:sz w:val="24"/>
          <w:szCs w:val="24"/>
          <w:lang w:val="uk-UA" w:eastAsia="ru-RU"/>
        </w:rPr>
        <w:t>125</w:t>
      </w:r>
      <w:r w:rsidR="00B51D88" w:rsidRPr="00C63F1B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 xml:space="preserve"> </w:t>
      </w:r>
      <w:r w:rsidR="00427954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нараховувати</w:t>
      </w:r>
      <w:proofErr w:type="spellEnd"/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доплату за </w:t>
      </w:r>
      <w:proofErr w:type="spellStart"/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опалення</w:t>
      </w:r>
      <w:proofErr w:type="spellEnd"/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з </w:t>
      </w:r>
      <w:r w:rsidRPr="00A138F9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розрахунку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Pr="00136FF2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 0,00</w:t>
      </w:r>
      <w:r w:rsidR="00152004">
        <w:rPr>
          <w:rFonts w:ascii="Times" w:eastAsia="Times New Roman" w:hAnsi="Times" w:cs="Times"/>
          <w:b/>
          <w:color w:val="000000"/>
          <w:sz w:val="24"/>
          <w:szCs w:val="24"/>
          <w:lang w:val="uk-UA" w:eastAsia="ru-RU"/>
        </w:rPr>
        <w:t>4</w:t>
      </w:r>
      <w:r w:rsidR="00AB18EC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2</w:t>
      </w:r>
      <w:r w:rsidRPr="00136FF2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 Гкал/метр</w:t>
      </w:r>
      <w:r w:rsidR="00D96C38">
        <w:rPr>
          <w:rFonts w:ascii="Times" w:eastAsia="Times New Roman" w:hAnsi="Times" w:cs="Times"/>
          <w:b/>
          <w:color w:val="000000"/>
          <w:sz w:val="24"/>
          <w:szCs w:val="24"/>
          <w:vertAlign w:val="superscript"/>
          <w:lang w:eastAsia="ru-RU"/>
        </w:rPr>
        <w:t>2</w:t>
      </w:r>
      <w:r w:rsidRPr="00136FF2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.</w:t>
      </w:r>
    </w:p>
    <w:p w14:paraId="4FE7EB9E" w14:textId="13AADC49" w:rsidR="008C7523" w:rsidRPr="000F5DE0" w:rsidRDefault="008C7523" w:rsidP="00A70A99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vertAlign w:val="superscript"/>
          <w:lang w:eastAsia="ru-RU"/>
        </w:rPr>
      </w:pPr>
    </w:p>
    <w:p w14:paraId="3100C10B" w14:textId="77777777" w:rsidR="008E0F49" w:rsidRPr="000F5DE0" w:rsidRDefault="00D82735" w:rsidP="00E96E84">
      <w:pPr>
        <w:shd w:val="clear" w:color="auto" w:fill="FFFFFF"/>
        <w:spacing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lastRenderedPageBreak/>
        <w:t xml:space="preserve">Порядок </w:t>
      </w:r>
      <w:proofErr w:type="spellStart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денний</w:t>
      </w:r>
      <w:proofErr w:type="spellEnd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proofErr w:type="spellStart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вичерпаний</w:t>
      </w:r>
      <w:proofErr w:type="spellEnd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. </w:t>
      </w:r>
    </w:p>
    <w:p w14:paraId="04FAA05C" w14:textId="77777777" w:rsidR="001324DA" w:rsidRDefault="00D82735" w:rsidP="00D82735">
      <w:pPr>
        <w:shd w:val="clear" w:color="auto" w:fill="FFFFFF"/>
        <w:spacing w:after="15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proofErr w:type="spellStart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Засідання</w:t>
      </w:r>
      <w:proofErr w:type="spellEnd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proofErr w:type="spellStart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Правління</w:t>
      </w:r>
      <w:proofErr w:type="spellEnd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proofErr w:type="spellStart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вважається</w:t>
      </w:r>
      <w:proofErr w:type="spellEnd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proofErr w:type="spellStart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закритим</w:t>
      </w:r>
      <w:proofErr w:type="spellEnd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.</w:t>
      </w:r>
    </w:p>
    <w:p w14:paraId="7C2467F1" w14:textId="0A2F67EC" w:rsidR="00C96E8E" w:rsidRPr="00F476E3" w:rsidRDefault="00C96E8E" w:rsidP="00C96E8E">
      <w:pPr>
        <w:spacing w:after="0"/>
        <w:ind w:firstLine="56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Голова правління</w:t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1F25FB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</w:t>
      </w:r>
      <w:r w:rsidRPr="00F476E3">
        <w:rPr>
          <w:rFonts w:ascii="Times New Roman" w:hAnsi="Times New Roman" w:cs="Times New Roman"/>
          <w:sz w:val="24"/>
          <w:szCs w:val="24"/>
          <w:lang w:val="uk-UA"/>
        </w:rPr>
        <w:t xml:space="preserve"> О.Н. </w:t>
      </w:r>
      <w:proofErr w:type="spellStart"/>
      <w:r w:rsidRPr="00F476E3">
        <w:rPr>
          <w:rFonts w:ascii="Times New Roman" w:hAnsi="Times New Roman" w:cs="Times New Roman"/>
          <w:sz w:val="24"/>
          <w:szCs w:val="24"/>
          <w:lang w:val="uk-UA"/>
        </w:rPr>
        <w:t>Гросман</w:t>
      </w:r>
      <w:proofErr w:type="spellEnd"/>
    </w:p>
    <w:p w14:paraId="1BB47C18" w14:textId="5BB83F47" w:rsidR="00C96E8E" w:rsidRPr="00F476E3" w:rsidRDefault="00C96E8E" w:rsidP="00C96E8E">
      <w:pPr>
        <w:spacing w:after="0"/>
        <w:ind w:firstLine="567"/>
        <w:rPr>
          <w:rFonts w:ascii="Times New Roman" w:hAnsi="Times New Roman" w:cs="Times New Roman"/>
          <w:sz w:val="24"/>
          <w:szCs w:val="24"/>
          <w:lang w:val="uk-UA"/>
        </w:rPr>
      </w:pPr>
      <w:r w:rsidRPr="00F476E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Члени </w:t>
      </w:r>
      <w:r w:rsidRPr="00A138F9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правління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: 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</w:t>
      </w:r>
      <w:r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 xml:space="preserve">                                                          </w:t>
      </w:r>
      <w:r w:rsidR="001F25FB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 xml:space="preserve">                  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</w:t>
      </w:r>
      <w:r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В.П.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Бондарен</w:t>
      </w:r>
      <w:r w:rsidR="001F25FB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ко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                                                              </w:t>
      </w:r>
      <w:r w:rsidRPr="00F476E3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</w:t>
      </w:r>
    </w:p>
    <w:p w14:paraId="76095BCA" w14:textId="08FF10DC" w:rsidR="00C96E8E" w:rsidRPr="00F476E3" w:rsidRDefault="00C96E8E" w:rsidP="00C96E8E">
      <w:pPr>
        <w:spacing w:after="0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 w:rsidRPr="00F476E3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</w:t>
      </w:r>
      <w:r w:rsidRPr="00F476E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</w:t>
      </w:r>
      <w:r w:rsidRPr="00F476E3">
        <w:rPr>
          <w:rFonts w:ascii="Times New Roman" w:hAnsi="Times New Roman" w:cs="Times New Roman"/>
          <w:sz w:val="24"/>
          <w:szCs w:val="24"/>
          <w:lang w:val="uk-UA"/>
        </w:rPr>
        <w:t xml:space="preserve">К.Г. </w:t>
      </w:r>
      <w:proofErr w:type="spellStart"/>
      <w:r w:rsidRPr="00F476E3">
        <w:rPr>
          <w:rFonts w:ascii="Times New Roman" w:hAnsi="Times New Roman" w:cs="Times New Roman"/>
          <w:sz w:val="24"/>
          <w:szCs w:val="24"/>
          <w:lang w:val="uk-UA"/>
        </w:rPr>
        <w:t>Габестро</w:t>
      </w:r>
      <w:proofErr w:type="spellEnd"/>
    </w:p>
    <w:p w14:paraId="601341A0" w14:textId="3C366EE3" w:rsidR="00C96E8E" w:rsidRPr="00F476E3" w:rsidRDefault="00C96E8E" w:rsidP="00C96E8E">
      <w:pPr>
        <w:spacing w:after="0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          І.М. Гулько </w:t>
      </w:r>
      <w:r w:rsidRPr="00F476E3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            </w:t>
      </w:r>
    </w:p>
    <w:p w14:paraId="5DC99108" w14:textId="0F48CAD4" w:rsidR="00C96E8E" w:rsidRPr="00F476E3" w:rsidRDefault="00C96E8E" w:rsidP="00C96E8E">
      <w:pPr>
        <w:spacing w:after="0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          О.І. </w:t>
      </w:r>
      <w:r w:rsidRPr="00F476E3">
        <w:rPr>
          <w:rFonts w:ascii="Times New Roman" w:hAnsi="Times New Roman" w:cs="Times New Roman"/>
          <w:sz w:val="24"/>
          <w:szCs w:val="24"/>
          <w:lang w:val="uk-UA"/>
        </w:rPr>
        <w:t xml:space="preserve">Журба                                                   </w:t>
      </w:r>
    </w:p>
    <w:p w14:paraId="18CDCE0E" w14:textId="71487568" w:rsidR="00C96E8E" w:rsidRDefault="00C96E8E" w:rsidP="00C96E8E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         С.В.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Шабеко</w:t>
      </w:r>
      <w:proofErr w:type="spellEnd"/>
    </w:p>
    <w:p w14:paraId="2A66A303" w14:textId="03CCFCFD" w:rsidR="00C96E8E" w:rsidRDefault="00C96E8E" w:rsidP="00C96E8E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          Г.Г. Четверик</w:t>
      </w:r>
    </w:p>
    <w:p w14:paraId="3E887F35" w14:textId="6A122018" w:rsidR="00C96E8E" w:rsidRPr="00905B88" w:rsidRDefault="00C96E8E" w:rsidP="00C96E8E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          О.І.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Рижко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02A88384" w14:textId="20A5CAE0" w:rsidR="00344E68" w:rsidRPr="000F5DE0" w:rsidRDefault="00294F80" w:rsidP="006517EC">
      <w:pPr>
        <w:shd w:val="clear" w:color="auto" w:fill="FFFFFF"/>
        <w:spacing w:after="0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                                         </w:t>
      </w:r>
    </w:p>
    <w:sectPr w:rsidR="00344E68" w:rsidRPr="000F5DE0" w:rsidSect="000F1DD8">
      <w:pgSz w:w="11906" w:h="16838"/>
      <w:pgMar w:top="851" w:right="707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C62CF"/>
    <w:multiLevelType w:val="hybridMultilevel"/>
    <w:tmpl w:val="D7207D7E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128E7EC1"/>
    <w:multiLevelType w:val="hybridMultilevel"/>
    <w:tmpl w:val="F0664296"/>
    <w:lvl w:ilvl="0" w:tplc="8AFE92BE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" w15:restartNumberingAfterBreak="0">
    <w:nsid w:val="140C4B11"/>
    <w:multiLevelType w:val="hybridMultilevel"/>
    <w:tmpl w:val="D7207D7E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 w15:restartNumberingAfterBreak="0">
    <w:nsid w:val="226F408B"/>
    <w:multiLevelType w:val="hybridMultilevel"/>
    <w:tmpl w:val="D7207D7E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" w15:restartNumberingAfterBreak="0">
    <w:nsid w:val="28A279D8"/>
    <w:multiLevelType w:val="hybridMultilevel"/>
    <w:tmpl w:val="6114DA44"/>
    <w:lvl w:ilvl="0" w:tplc="E4D674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4AD1A25"/>
    <w:multiLevelType w:val="hybridMultilevel"/>
    <w:tmpl w:val="65700F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FD5064"/>
    <w:multiLevelType w:val="hybridMultilevel"/>
    <w:tmpl w:val="D7207D7E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7" w15:restartNumberingAfterBreak="0">
    <w:nsid w:val="4B000F1F"/>
    <w:multiLevelType w:val="hybridMultilevel"/>
    <w:tmpl w:val="B18A955C"/>
    <w:lvl w:ilvl="0" w:tplc="2000000F">
      <w:start w:val="1"/>
      <w:numFmt w:val="decimal"/>
      <w:lvlText w:val="%1."/>
      <w:lvlJc w:val="left"/>
      <w:pPr>
        <w:ind w:left="1156" w:hanging="360"/>
      </w:pPr>
    </w:lvl>
    <w:lvl w:ilvl="1" w:tplc="20000019" w:tentative="1">
      <w:start w:val="1"/>
      <w:numFmt w:val="lowerLetter"/>
      <w:lvlText w:val="%2."/>
      <w:lvlJc w:val="left"/>
      <w:pPr>
        <w:ind w:left="1876" w:hanging="360"/>
      </w:pPr>
    </w:lvl>
    <w:lvl w:ilvl="2" w:tplc="2000001B" w:tentative="1">
      <w:start w:val="1"/>
      <w:numFmt w:val="lowerRoman"/>
      <w:lvlText w:val="%3."/>
      <w:lvlJc w:val="right"/>
      <w:pPr>
        <w:ind w:left="2596" w:hanging="180"/>
      </w:pPr>
    </w:lvl>
    <w:lvl w:ilvl="3" w:tplc="2000000F" w:tentative="1">
      <w:start w:val="1"/>
      <w:numFmt w:val="decimal"/>
      <w:lvlText w:val="%4."/>
      <w:lvlJc w:val="left"/>
      <w:pPr>
        <w:ind w:left="3316" w:hanging="360"/>
      </w:pPr>
    </w:lvl>
    <w:lvl w:ilvl="4" w:tplc="20000019" w:tentative="1">
      <w:start w:val="1"/>
      <w:numFmt w:val="lowerLetter"/>
      <w:lvlText w:val="%5."/>
      <w:lvlJc w:val="left"/>
      <w:pPr>
        <w:ind w:left="4036" w:hanging="360"/>
      </w:pPr>
    </w:lvl>
    <w:lvl w:ilvl="5" w:tplc="2000001B" w:tentative="1">
      <w:start w:val="1"/>
      <w:numFmt w:val="lowerRoman"/>
      <w:lvlText w:val="%6."/>
      <w:lvlJc w:val="right"/>
      <w:pPr>
        <w:ind w:left="4756" w:hanging="180"/>
      </w:pPr>
    </w:lvl>
    <w:lvl w:ilvl="6" w:tplc="2000000F" w:tentative="1">
      <w:start w:val="1"/>
      <w:numFmt w:val="decimal"/>
      <w:lvlText w:val="%7."/>
      <w:lvlJc w:val="left"/>
      <w:pPr>
        <w:ind w:left="5476" w:hanging="360"/>
      </w:pPr>
    </w:lvl>
    <w:lvl w:ilvl="7" w:tplc="20000019" w:tentative="1">
      <w:start w:val="1"/>
      <w:numFmt w:val="lowerLetter"/>
      <w:lvlText w:val="%8."/>
      <w:lvlJc w:val="left"/>
      <w:pPr>
        <w:ind w:left="6196" w:hanging="360"/>
      </w:pPr>
    </w:lvl>
    <w:lvl w:ilvl="8" w:tplc="2000001B" w:tentative="1">
      <w:start w:val="1"/>
      <w:numFmt w:val="lowerRoman"/>
      <w:lvlText w:val="%9."/>
      <w:lvlJc w:val="right"/>
      <w:pPr>
        <w:ind w:left="6916" w:hanging="180"/>
      </w:pPr>
    </w:lvl>
  </w:abstractNum>
  <w:abstractNum w:abstractNumId="8" w15:restartNumberingAfterBreak="0">
    <w:nsid w:val="528046D7"/>
    <w:multiLevelType w:val="hybridMultilevel"/>
    <w:tmpl w:val="D7207D7E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9" w15:restartNumberingAfterBreak="0">
    <w:nsid w:val="74860841"/>
    <w:multiLevelType w:val="hybridMultilevel"/>
    <w:tmpl w:val="79A89C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7733005">
    <w:abstractNumId w:val="1"/>
  </w:num>
  <w:num w:numId="2" w16cid:durableId="1652366452">
    <w:abstractNumId w:val="9"/>
  </w:num>
  <w:num w:numId="3" w16cid:durableId="605886558">
    <w:abstractNumId w:val="8"/>
  </w:num>
  <w:num w:numId="4" w16cid:durableId="1418869101">
    <w:abstractNumId w:val="5"/>
  </w:num>
  <w:num w:numId="5" w16cid:durableId="1288782519">
    <w:abstractNumId w:val="6"/>
  </w:num>
  <w:num w:numId="6" w16cid:durableId="363286894">
    <w:abstractNumId w:val="4"/>
  </w:num>
  <w:num w:numId="7" w16cid:durableId="1882205169">
    <w:abstractNumId w:val="3"/>
  </w:num>
  <w:num w:numId="8" w16cid:durableId="2041054937">
    <w:abstractNumId w:val="2"/>
  </w:num>
  <w:num w:numId="9" w16cid:durableId="586422952">
    <w:abstractNumId w:val="0"/>
  </w:num>
  <w:num w:numId="10" w16cid:durableId="18239337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BCC"/>
    <w:rsid w:val="00000DCD"/>
    <w:rsid w:val="00005D72"/>
    <w:rsid w:val="00005EFA"/>
    <w:rsid w:val="0001171B"/>
    <w:rsid w:val="00012D30"/>
    <w:rsid w:val="00017CEB"/>
    <w:rsid w:val="00023F0B"/>
    <w:rsid w:val="000240ED"/>
    <w:rsid w:val="00030163"/>
    <w:rsid w:val="00030C29"/>
    <w:rsid w:val="000373F9"/>
    <w:rsid w:val="00041EFD"/>
    <w:rsid w:val="00044921"/>
    <w:rsid w:val="000546FE"/>
    <w:rsid w:val="00054762"/>
    <w:rsid w:val="00055C69"/>
    <w:rsid w:val="000564CF"/>
    <w:rsid w:val="00057393"/>
    <w:rsid w:val="00057924"/>
    <w:rsid w:val="00077865"/>
    <w:rsid w:val="00077995"/>
    <w:rsid w:val="00083F0E"/>
    <w:rsid w:val="00086F15"/>
    <w:rsid w:val="000919F8"/>
    <w:rsid w:val="00091BB2"/>
    <w:rsid w:val="0009778C"/>
    <w:rsid w:val="000A3979"/>
    <w:rsid w:val="000A398A"/>
    <w:rsid w:val="000A3EC9"/>
    <w:rsid w:val="000A512A"/>
    <w:rsid w:val="000B0D6D"/>
    <w:rsid w:val="000B0EEA"/>
    <w:rsid w:val="000B1893"/>
    <w:rsid w:val="000B4B8D"/>
    <w:rsid w:val="000B6538"/>
    <w:rsid w:val="000C0BA7"/>
    <w:rsid w:val="000C2B15"/>
    <w:rsid w:val="000C6C29"/>
    <w:rsid w:val="000D0D44"/>
    <w:rsid w:val="000D65D5"/>
    <w:rsid w:val="000E06F7"/>
    <w:rsid w:val="000E77F6"/>
    <w:rsid w:val="000F0C57"/>
    <w:rsid w:val="000F1DD8"/>
    <w:rsid w:val="000F5DE0"/>
    <w:rsid w:val="000F7C52"/>
    <w:rsid w:val="00101842"/>
    <w:rsid w:val="00103A44"/>
    <w:rsid w:val="00106B02"/>
    <w:rsid w:val="00111A1F"/>
    <w:rsid w:val="00112F03"/>
    <w:rsid w:val="00112F50"/>
    <w:rsid w:val="00113218"/>
    <w:rsid w:val="0011461E"/>
    <w:rsid w:val="00115982"/>
    <w:rsid w:val="00116139"/>
    <w:rsid w:val="001177AC"/>
    <w:rsid w:val="001208AB"/>
    <w:rsid w:val="001308AD"/>
    <w:rsid w:val="0013177D"/>
    <w:rsid w:val="00131B00"/>
    <w:rsid w:val="001324DA"/>
    <w:rsid w:val="00133004"/>
    <w:rsid w:val="00133C87"/>
    <w:rsid w:val="00140E95"/>
    <w:rsid w:val="001441E5"/>
    <w:rsid w:val="00152004"/>
    <w:rsid w:val="00156A07"/>
    <w:rsid w:val="00156A40"/>
    <w:rsid w:val="00156F18"/>
    <w:rsid w:val="00157663"/>
    <w:rsid w:val="00161CEB"/>
    <w:rsid w:val="00162AF7"/>
    <w:rsid w:val="001642ED"/>
    <w:rsid w:val="001758C0"/>
    <w:rsid w:val="0017620B"/>
    <w:rsid w:val="00182B8A"/>
    <w:rsid w:val="00183F11"/>
    <w:rsid w:val="0018793F"/>
    <w:rsid w:val="00187ABC"/>
    <w:rsid w:val="001A18DE"/>
    <w:rsid w:val="001A211B"/>
    <w:rsid w:val="001A3443"/>
    <w:rsid w:val="001A4B4F"/>
    <w:rsid w:val="001A5C52"/>
    <w:rsid w:val="001A7023"/>
    <w:rsid w:val="001A7B6A"/>
    <w:rsid w:val="001B3CE5"/>
    <w:rsid w:val="001B55EC"/>
    <w:rsid w:val="001B6AC1"/>
    <w:rsid w:val="001B6C47"/>
    <w:rsid w:val="001C3D38"/>
    <w:rsid w:val="001D10F8"/>
    <w:rsid w:val="001D5D7A"/>
    <w:rsid w:val="001D6BEB"/>
    <w:rsid w:val="001E1B80"/>
    <w:rsid w:val="001E545D"/>
    <w:rsid w:val="001E7933"/>
    <w:rsid w:val="001E7DFD"/>
    <w:rsid w:val="001F1965"/>
    <w:rsid w:val="001F25FB"/>
    <w:rsid w:val="0020368D"/>
    <w:rsid w:val="00206672"/>
    <w:rsid w:val="002102CF"/>
    <w:rsid w:val="00212C43"/>
    <w:rsid w:val="002141C0"/>
    <w:rsid w:val="00217642"/>
    <w:rsid w:val="00222AAB"/>
    <w:rsid w:val="00222D18"/>
    <w:rsid w:val="00226BBD"/>
    <w:rsid w:val="0023058A"/>
    <w:rsid w:val="00230DA7"/>
    <w:rsid w:val="00235327"/>
    <w:rsid w:val="002411E5"/>
    <w:rsid w:val="00242042"/>
    <w:rsid w:val="00246D42"/>
    <w:rsid w:val="00250C3E"/>
    <w:rsid w:val="00252A85"/>
    <w:rsid w:val="00256A61"/>
    <w:rsid w:val="0025712D"/>
    <w:rsid w:val="00262150"/>
    <w:rsid w:val="0026398F"/>
    <w:rsid w:val="002664FD"/>
    <w:rsid w:val="00266F53"/>
    <w:rsid w:val="00274CB6"/>
    <w:rsid w:val="00283791"/>
    <w:rsid w:val="00283CEC"/>
    <w:rsid w:val="00283E9A"/>
    <w:rsid w:val="00284909"/>
    <w:rsid w:val="00284EEF"/>
    <w:rsid w:val="00285CA0"/>
    <w:rsid w:val="002911BF"/>
    <w:rsid w:val="00294F80"/>
    <w:rsid w:val="00295303"/>
    <w:rsid w:val="002A496E"/>
    <w:rsid w:val="002A55D4"/>
    <w:rsid w:val="002B0058"/>
    <w:rsid w:val="002B4A7A"/>
    <w:rsid w:val="002C0105"/>
    <w:rsid w:val="002C1505"/>
    <w:rsid w:val="002C17F6"/>
    <w:rsid w:val="002C1ABB"/>
    <w:rsid w:val="002C477F"/>
    <w:rsid w:val="002C6EB6"/>
    <w:rsid w:val="002D010C"/>
    <w:rsid w:val="002D1062"/>
    <w:rsid w:val="002D75E9"/>
    <w:rsid w:val="002E0452"/>
    <w:rsid w:val="002E14AE"/>
    <w:rsid w:val="002E1C0B"/>
    <w:rsid w:val="002E32A3"/>
    <w:rsid w:val="002E3603"/>
    <w:rsid w:val="002E3C44"/>
    <w:rsid w:val="002E723B"/>
    <w:rsid w:val="002F048F"/>
    <w:rsid w:val="002F142E"/>
    <w:rsid w:val="002F3B98"/>
    <w:rsid w:val="002F6E09"/>
    <w:rsid w:val="0030269D"/>
    <w:rsid w:val="003033C9"/>
    <w:rsid w:val="00305F36"/>
    <w:rsid w:val="00306475"/>
    <w:rsid w:val="00307F59"/>
    <w:rsid w:val="00310F29"/>
    <w:rsid w:val="0031149B"/>
    <w:rsid w:val="003117AA"/>
    <w:rsid w:val="003148B2"/>
    <w:rsid w:val="003172C1"/>
    <w:rsid w:val="0032119F"/>
    <w:rsid w:val="00330B47"/>
    <w:rsid w:val="00333E16"/>
    <w:rsid w:val="0033469E"/>
    <w:rsid w:val="003377FC"/>
    <w:rsid w:val="003406DF"/>
    <w:rsid w:val="003409D1"/>
    <w:rsid w:val="0034144C"/>
    <w:rsid w:val="00344E68"/>
    <w:rsid w:val="0034515C"/>
    <w:rsid w:val="003467BD"/>
    <w:rsid w:val="00346819"/>
    <w:rsid w:val="00351F5D"/>
    <w:rsid w:val="0035238B"/>
    <w:rsid w:val="0036416E"/>
    <w:rsid w:val="003668E0"/>
    <w:rsid w:val="00371F88"/>
    <w:rsid w:val="00374D3E"/>
    <w:rsid w:val="00382D61"/>
    <w:rsid w:val="0038358D"/>
    <w:rsid w:val="0038442A"/>
    <w:rsid w:val="003852E5"/>
    <w:rsid w:val="00392645"/>
    <w:rsid w:val="003930AF"/>
    <w:rsid w:val="003A3B7F"/>
    <w:rsid w:val="003A5C8A"/>
    <w:rsid w:val="003B05BD"/>
    <w:rsid w:val="003B1A34"/>
    <w:rsid w:val="003B4547"/>
    <w:rsid w:val="003B6C8D"/>
    <w:rsid w:val="003C3A09"/>
    <w:rsid w:val="003D06AD"/>
    <w:rsid w:val="003D2AB6"/>
    <w:rsid w:val="003D3D65"/>
    <w:rsid w:val="003D7F9B"/>
    <w:rsid w:val="003E188E"/>
    <w:rsid w:val="003E5FC6"/>
    <w:rsid w:val="003F430C"/>
    <w:rsid w:val="003F7A90"/>
    <w:rsid w:val="0040460D"/>
    <w:rsid w:val="00407610"/>
    <w:rsid w:val="004133AD"/>
    <w:rsid w:val="004150E6"/>
    <w:rsid w:val="00417957"/>
    <w:rsid w:val="00417F81"/>
    <w:rsid w:val="00420247"/>
    <w:rsid w:val="0042638B"/>
    <w:rsid w:val="00427954"/>
    <w:rsid w:val="00427EFD"/>
    <w:rsid w:val="00435858"/>
    <w:rsid w:val="00441ABC"/>
    <w:rsid w:val="00441CD7"/>
    <w:rsid w:val="00442471"/>
    <w:rsid w:val="00455A6C"/>
    <w:rsid w:val="00466528"/>
    <w:rsid w:val="004734DB"/>
    <w:rsid w:val="004734DC"/>
    <w:rsid w:val="00483855"/>
    <w:rsid w:val="00485817"/>
    <w:rsid w:val="00487807"/>
    <w:rsid w:val="00487B7C"/>
    <w:rsid w:val="004977C8"/>
    <w:rsid w:val="00497AF8"/>
    <w:rsid w:val="00497EEB"/>
    <w:rsid w:val="004B2506"/>
    <w:rsid w:val="004B731B"/>
    <w:rsid w:val="004C141C"/>
    <w:rsid w:val="004C25DC"/>
    <w:rsid w:val="004C482F"/>
    <w:rsid w:val="004C5232"/>
    <w:rsid w:val="004C54ED"/>
    <w:rsid w:val="004D11A7"/>
    <w:rsid w:val="004D3E36"/>
    <w:rsid w:val="004D5978"/>
    <w:rsid w:val="004E4B0E"/>
    <w:rsid w:val="004E6267"/>
    <w:rsid w:val="004F044C"/>
    <w:rsid w:val="00506981"/>
    <w:rsid w:val="0051499D"/>
    <w:rsid w:val="0051791F"/>
    <w:rsid w:val="00525195"/>
    <w:rsid w:val="00525895"/>
    <w:rsid w:val="00527C2D"/>
    <w:rsid w:val="00533D0D"/>
    <w:rsid w:val="00534B93"/>
    <w:rsid w:val="0053543D"/>
    <w:rsid w:val="00536CF3"/>
    <w:rsid w:val="00547179"/>
    <w:rsid w:val="00556919"/>
    <w:rsid w:val="005579C4"/>
    <w:rsid w:val="0056067B"/>
    <w:rsid w:val="00560ED6"/>
    <w:rsid w:val="005620E5"/>
    <w:rsid w:val="00563FE2"/>
    <w:rsid w:val="0058312C"/>
    <w:rsid w:val="00590FDD"/>
    <w:rsid w:val="00595DD7"/>
    <w:rsid w:val="005A3583"/>
    <w:rsid w:val="005A6168"/>
    <w:rsid w:val="005A6C2B"/>
    <w:rsid w:val="005A7B27"/>
    <w:rsid w:val="005B381B"/>
    <w:rsid w:val="005B47FD"/>
    <w:rsid w:val="005B5DCE"/>
    <w:rsid w:val="005B6A55"/>
    <w:rsid w:val="005D06DF"/>
    <w:rsid w:val="005D2D79"/>
    <w:rsid w:val="005D6537"/>
    <w:rsid w:val="005D6B95"/>
    <w:rsid w:val="005D7C2A"/>
    <w:rsid w:val="005E315F"/>
    <w:rsid w:val="005E32EE"/>
    <w:rsid w:val="005E6669"/>
    <w:rsid w:val="005F0E23"/>
    <w:rsid w:val="0060222E"/>
    <w:rsid w:val="00607D01"/>
    <w:rsid w:val="00611960"/>
    <w:rsid w:val="0061284C"/>
    <w:rsid w:val="00614184"/>
    <w:rsid w:val="00616DEA"/>
    <w:rsid w:val="006213EA"/>
    <w:rsid w:val="006219A3"/>
    <w:rsid w:val="00624696"/>
    <w:rsid w:val="00625733"/>
    <w:rsid w:val="006304FC"/>
    <w:rsid w:val="006313EB"/>
    <w:rsid w:val="00632886"/>
    <w:rsid w:val="0063333D"/>
    <w:rsid w:val="0063344C"/>
    <w:rsid w:val="00633AC0"/>
    <w:rsid w:val="00635E46"/>
    <w:rsid w:val="006408A1"/>
    <w:rsid w:val="0064226B"/>
    <w:rsid w:val="00647ED7"/>
    <w:rsid w:val="006517EC"/>
    <w:rsid w:val="00653E15"/>
    <w:rsid w:val="006614B6"/>
    <w:rsid w:val="006614B7"/>
    <w:rsid w:val="00662FA1"/>
    <w:rsid w:val="006637C0"/>
    <w:rsid w:val="006658AC"/>
    <w:rsid w:val="00665CAC"/>
    <w:rsid w:val="00666425"/>
    <w:rsid w:val="006666E6"/>
    <w:rsid w:val="00671D6F"/>
    <w:rsid w:val="0067587B"/>
    <w:rsid w:val="00690EF3"/>
    <w:rsid w:val="00692603"/>
    <w:rsid w:val="0069357F"/>
    <w:rsid w:val="006967E2"/>
    <w:rsid w:val="006A1B79"/>
    <w:rsid w:val="006A1B7C"/>
    <w:rsid w:val="006B3569"/>
    <w:rsid w:val="006B452C"/>
    <w:rsid w:val="006B5E00"/>
    <w:rsid w:val="006C193C"/>
    <w:rsid w:val="006C2C49"/>
    <w:rsid w:val="006C3F76"/>
    <w:rsid w:val="006C585C"/>
    <w:rsid w:val="006C6BF9"/>
    <w:rsid w:val="006D44C2"/>
    <w:rsid w:val="006D5B72"/>
    <w:rsid w:val="006D5C37"/>
    <w:rsid w:val="006E59DC"/>
    <w:rsid w:val="006F3716"/>
    <w:rsid w:val="007038A7"/>
    <w:rsid w:val="00704A80"/>
    <w:rsid w:val="00706C8B"/>
    <w:rsid w:val="00710081"/>
    <w:rsid w:val="00712798"/>
    <w:rsid w:val="00713140"/>
    <w:rsid w:val="00713C8D"/>
    <w:rsid w:val="00715F0E"/>
    <w:rsid w:val="00717AAA"/>
    <w:rsid w:val="00721903"/>
    <w:rsid w:val="00723809"/>
    <w:rsid w:val="00733439"/>
    <w:rsid w:val="00736CDB"/>
    <w:rsid w:val="00737418"/>
    <w:rsid w:val="00737ABB"/>
    <w:rsid w:val="00743ABD"/>
    <w:rsid w:val="00747E1A"/>
    <w:rsid w:val="00760336"/>
    <w:rsid w:val="00762507"/>
    <w:rsid w:val="00764C2C"/>
    <w:rsid w:val="00770246"/>
    <w:rsid w:val="00774905"/>
    <w:rsid w:val="0078060C"/>
    <w:rsid w:val="00780F1A"/>
    <w:rsid w:val="00781564"/>
    <w:rsid w:val="007845D5"/>
    <w:rsid w:val="007863CC"/>
    <w:rsid w:val="00794AC0"/>
    <w:rsid w:val="007A1745"/>
    <w:rsid w:val="007A3015"/>
    <w:rsid w:val="007A7A2C"/>
    <w:rsid w:val="007B4F59"/>
    <w:rsid w:val="007D0731"/>
    <w:rsid w:val="007D3E8E"/>
    <w:rsid w:val="007E35DF"/>
    <w:rsid w:val="007E3E78"/>
    <w:rsid w:val="007E53BB"/>
    <w:rsid w:val="007F0C02"/>
    <w:rsid w:val="0080151D"/>
    <w:rsid w:val="00803B58"/>
    <w:rsid w:val="008066AF"/>
    <w:rsid w:val="0080786C"/>
    <w:rsid w:val="00813080"/>
    <w:rsid w:val="00813BD1"/>
    <w:rsid w:val="008215C7"/>
    <w:rsid w:val="00822863"/>
    <w:rsid w:val="00826CA4"/>
    <w:rsid w:val="00827531"/>
    <w:rsid w:val="00832AC1"/>
    <w:rsid w:val="00834A83"/>
    <w:rsid w:val="008368B9"/>
    <w:rsid w:val="00840516"/>
    <w:rsid w:val="00843E78"/>
    <w:rsid w:val="00845F3F"/>
    <w:rsid w:val="008461F1"/>
    <w:rsid w:val="008471FF"/>
    <w:rsid w:val="008479F5"/>
    <w:rsid w:val="00856530"/>
    <w:rsid w:val="00857086"/>
    <w:rsid w:val="00860613"/>
    <w:rsid w:val="00861451"/>
    <w:rsid w:val="008677CD"/>
    <w:rsid w:val="0087127A"/>
    <w:rsid w:val="00873F31"/>
    <w:rsid w:val="00877039"/>
    <w:rsid w:val="00877256"/>
    <w:rsid w:val="00880B4A"/>
    <w:rsid w:val="00887083"/>
    <w:rsid w:val="00891FC9"/>
    <w:rsid w:val="00892D8F"/>
    <w:rsid w:val="00893E24"/>
    <w:rsid w:val="0089414A"/>
    <w:rsid w:val="00894350"/>
    <w:rsid w:val="00895EEF"/>
    <w:rsid w:val="008A2704"/>
    <w:rsid w:val="008B2572"/>
    <w:rsid w:val="008C06E4"/>
    <w:rsid w:val="008C1C00"/>
    <w:rsid w:val="008C5330"/>
    <w:rsid w:val="008C7523"/>
    <w:rsid w:val="008D1FF3"/>
    <w:rsid w:val="008D2860"/>
    <w:rsid w:val="008D50FC"/>
    <w:rsid w:val="008D7651"/>
    <w:rsid w:val="008E0F49"/>
    <w:rsid w:val="008F2F05"/>
    <w:rsid w:val="008F57D7"/>
    <w:rsid w:val="008F5907"/>
    <w:rsid w:val="009069F3"/>
    <w:rsid w:val="00907C7B"/>
    <w:rsid w:val="0091227A"/>
    <w:rsid w:val="00914C77"/>
    <w:rsid w:val="00915C3B"/>
    <w:rsid w:val="00916C32"/>
    <w:rsid w:val="009215EE"/>
    <w:rsid w:val="00922EDA"/>
    <w:rsid w:val="00933BD5"/>
    <w:rsid w:val="00936CCD"/>
    <w:rsid w:val="00937C81"/>
    <w:rsid w:val="0094294B"/>
    <w:rsid w:val="00951347"/>
    <w:rsid w:val="00960150"/>
    <w:rsid w:val="00960309"/>
    <w:rsid w:val="0096056E"/>
    <w:rsid w:val="00972C3E"/>
    <w:rsid w:val="0097777A"/>
    <w:rsid w:val="009923D5"/>
    <w:rsid w:val="009B210D"/>
    <w:rsid w:val="009B33E4"/>
    <w:rsid w:val="009C03D3"/>
    <w:rsid w:val="009C2554"/>
    <w:rsid w:val="009C34D3"/>
    <w:rsid w:val="009C3AE2"/>
    <w:rsid w:val="009C5334"/>
    <w:rsid w:val="009C6981"/>
    <w:rsid w:val="009D7374"/>
    <w:rsid w:val="009E0DB2"/>
    <w:rsid w:val="009E2D80"/>
    <w:rsid w:val="009E6769"/>
    <w:rsid w:val="009F00EF"/>
    <w:rsid w:val="009F3D90"/>
    <w:rsid w:val="009F5224"/>
    <w:rsid w:val="009F79D0"/>
    <w:rsid w:val="00A00BCC"/>
    <w:rsid w:val="00A067B4"/>
    <w:rsid w:val="00A1209D"/>
    <w:rsid w:val="00A13778"/>
    <w:rsid w:val="00A138F9"/>
    <w:rsid w:val="00A373F6"/>
    <w:rsid w:val="00A40546"/>
    <w:rsid w:val="00A441E6"/>
    <w:rsid w:val="00A45CA0"/>
    <w:rsid w:val="00A47356"/>
    <w:rsid w:val="00A52A74"/>
    <w:rsid w:val="00A52D3C"/>
    <w:rsid w:val="00A571D8"/>
    <w:rsid w:val="00A613AB"/>
    <w:rsid w:val="00A647D2"/>
    <w:rsid w:val="00A70A99"/>
    <w:rsid w:val="00A723E1"/>
    <w:rsid w:val="00A72CBA"/>
    <w:rsid w:val="00A752F5"/>
    <w:rsid w:val="00A7755F"/>
    <w:rsid w:val="00A8052A"/>
    <w:rsid w:val="00A81C6D"/>
    <w:rsid w:val="00A874C9"/>
    <w:rsid w:val="00A90B99"/>
    <w:rsid w:val="00A90C22"/>
    <w:rsid w:val="00A934C9"/>
    <w:rsid w:val="00A939D5"/>
    <w:rsid w:val="00A94F11"/>
    <w:rsid w:val="00AA001B"/>
    <w:rsid w:val="00AA1735"/>
    <w:rsid w:val="00AA294D"/>
    <w:rsid w:val="00AA560A"/>
    <w:rsid w:val="00AA6BBD"/>
    <w:rsid w:val="00AB0A57"/>
    <w:rsid w:val="00AB18EC"/>
    <w:rsid w:val="00AB5E1A"/>
    <w:rsid w:val="00AB6D7C"/>
    <w:rsid w:val="00AC3820"/>
    <w:rsid w:val="00AD16E7"/>
    <w:rsid w:val="00AD2618"/>
    <w:rsid w:val="00AD3AAD"/>
    <w:rsid w:val="00AD3D32"/>
    <w:rsid w:val="00AD4387"/>
    <w:rsid w:val="00AF14A5"/>
    <w:rsid w:val="00AF270D"/>
    <w:rsid w:val="00AF2906"/>
    <w:rsid w:val="00AF491D"/>
    <w:rsid w:val="00AF59BF"/>
    <w:rsid w:val="00B00AD2"/>
    <w:rsid w:val="00B01343"/>
    <w:rsid w:val="00B01E9F"/>
    <w:rsid w:val="00B0327C"/>
    <w:rsid w:val="00B042AF"/>
    <w:rsid w:val="00B13823"/>
    <w:rsid w:val="00B218EB"/>
    <w:rsid w:val="00B23E99"/>
    <w:rsid w:val="00B2447A"/>
    <w:rsid w:val="00B251A9"/>
    <w:rsid w:val="00B305EE"/>
    <w:rsid w:val="00B31420"/>
    <w:rsid w:val="00B31AF0"/>
    <w:rsid w:val="00B33235"/>
    <w:rsid w:val="00B33F35"/>
    <w:rsid w:val="00B352A0"/>
    <w:rsid w:val="00B37005"/>
    <w:rsid w:val="00B41BFB"/>
    <w:rsid w:val="00B4241A"/>
    <w:rsid w:val="00B42F04"/>
    <w:rsid w:val="00B439E1"/>
    <w:rsid w:val="00B51D88"/>
    <w:rsid w:val="00B6650F"/>
    <w:rsid w:val="00B666D3"/>
    <w:rsid w:val="00B70ACD"/>
    <w:rsid w:val="00B717F5"/>
    <w:rsid w:val="00B73106"/>
    <w:rsid w:val="00B7563C"/>
    <w:rsid w:val="00B87F7B"/>
    <w:rsid w:val="00B90A30"/>
    <w:rsid w:val="00B90B4D"/>
    <w:rsid w:val="00B949F0"/>
    <w:rsid w:val="00B97E8A"/>
    <w:rsid w:val="00BA18CD"/>
    <w:rsid w:val="00BA3186"/>
    <w:rsid w:val="00BB00CE"/>
    <w:rsid w:val="00BB08E0"/>
    <w:rsid w:val="00BB129D"/>
    <w:rsid w:val="00BB77B3"/>
    <w:rsid w:val="00BC0790"/>
    <w:rsid w:val="00BC07CB"/>
    <w:rsid w:val="00BC223B"/>
    <w:rsid w:val="00BC47AF"/>
    <w:rsid w:val="00BD1C49"/>
    <w:rsid w:val="00BD1E35"/>
    <w:rsid w:val="00BD4F61"/>
    <w:rsid w:val="00BD5439"/>
    <w:rsid w:val="00BE2D24"/>
    <w:rsid w:val="00BE3AF5"/>
    <w:rsid w:val="00BE6A32"/>
    <w:rsid w:val="00BF11DA"/>
    <w:rsid w:val="00C047C2"/>
    <w:rsid w:val="00C10079"/>
    <w:rsid w:val="00C115FA"/>
    <w:rsid w:val="00C11A9F"/>
    <w:rsid w:val="00C13D5C"/>
    <w:rsid w:val="00C20D8C"/>
    <w:rsid w:val="00C311E3"/>
    <w:rsid w:val="00C50642"/>
    <w:rsid w:val="00C5467B"/>
    <w:rsid w:val="00C61A0B"/>
    <w:rsid w:val="00C63F1B"/>
    <w:rsid w:val="00C6405B"/>
    <w:rsid w:val="00C66A16"/>
    <w:rsid w:val="00C741EC"/>
    <w:rsid w:val="00C76A8B"/>
    <w:rsid w:val="00C80EB5"/>
    <w:rsid w:val="00C867B4"/>
    <w:rsid w:val="00C919C2"/>
    <w:rsid w:val="00C965F1"/>
    <w:rsid w:val="00C96E8E"/>
    <w:rsid w:val="00CA4653"/>
    <w:rsid w:val="00CA5E57"/>
    <w:rsid w:val="00CA648D"/>
    <w:rsid w:val="00CB0F77"/>
    <w:rsid w:val="00CB2F01"/>
    <w:rsid w:val="00CB4085"/>
    <w:rsid w:val="00CB6193"/>
    <w:rsid w:val="00CB7601"/>
    <w:rsid w:val="00CC3F78"/>
    <w:rsid w:val="00CC56B4"/>
    <w:rsid w:val="00CD0CA0"/>
    <w:rsid w:val="00CD1B86"/>
    <w:rsid w:val="00CD1CA7"/>
    <w:rsid w:val="00CD2EDC"/>
    <w:rsid w:val="00CD308A"/>
    <w:rsid w:val="00CD5184"/>
    <w:rsid w:val="00CD6D08"/>
    <w:rsid w:val="00CE2847"/>
    <w:rsid w:val="00D0193D"/>
    <w:rsid w:val="00D0200D"/>
    <w:rsid w:val="00D039AC"/>
    <w:rsid w:val="00D03C37"/>
    <w:rsid w:val="00D04F4D"/>
    <w:rsid w:val="00D078D5"/>
    <w:rsid w:val="00D1262D"/>
    <w:rsid w:val="00D13A49"/>
    <w:rsid w:val="00D17AF1"/>
    <w:rsid w:val="00D20D75"/>
    <w:rsid w:val="00D26895"/>
    <w:rsid w:val="00D31F7E"/>
    <w:rsid w:val="00D33033"/>
    <w:rsid w:val="00D37114"/>
    <w:rsid w:val="00D3729A"/>
    <w:rsid w:val="00D374E2"/>
    <w:rsid w:val="00D46D11"/>
    <w:rsid w:val="00D46EC2"/>
    <w:rsid w:val="00D50031"/>
    <w:rsid w:val="00D533D5"/>
    <w:rsid w:val="00D53978"/>
    <w:rsid w:val="00D549BD"/>
    <w:rsid w:val="00D641A3"/>
    <w:rsid w:val="00D66DD7"/>
    <w:rsid w:val="00D676A3"/>
    <w:rsid w:val="00D72FEB"/>
    <w:rsid w:val="00D82735"/>
    <w:rsid w:val="00D860D2"/>
    <w:rsid w:val="00D91F89"/>
    <w:rsid w:val="00D936D7"/>
    <w:rsid w:val="00D94AD6"/>
    <w:rsid w:val="00D94B7E"/>
    <w:rsid w:val="00D96239"/>
    <w:rsid w:val="00D96C38"/>
    <w:rsid w:val="00D97406"/>
    <w:rsid w:val="00DA0143"/>
    <w:rsid w:val="00DA1816"/>
    <w:rsid w:val="00DA372E"/>
    <w:rsid w:val="00DC2AC7"/>
    <w:rsid w:val="00DC35F7"/>
    <w:rsid w:val="00DD417A"/>
    <w:rsid w:val="00DE2AA7"/>
    <w:rsid w:val="00DE5454"/>
    <w:rsid w:val="00DE6FAF"/>
    <w:rsid w:val="00DF0399"/>
    <w:rsid w:val="00DF1AA4"/>
    <w:rsid w:val="00DF46D3"/>
    <w:rsid w:val="00E011E6"/>
    <w:rsid w:val="00E012C4"/>
    <w:rsid w:val="00E029DF"/>
    <w:rsid w:val="00E061DA"/>
    <w:rsid w:val="00E14F9B"/>
    <w:rsid w:val="00E2107B"/>
    <w:rsid w:val="00E23B5C"/>
    <w:rsid w:val="00E26382"/>
    <w:rsid w:val="00E27CB9"/>
    <w:rsid w:val="00E341C9"/>
    <w:rsid w:val="00E35BEC"/>
    <w:rsid w:val="00E37C5C"/>
    <w:rsid w:val="00E407B2"/>
    <w:rsid w:val="00E41664"/>
    <w:rsid w:val="00E505A6"/>
    <w:rsid w:val="00E54FB4"/>
    <w:rsid w:val="00E65D72"/>
    <w:rsid w:val="00E71FD8"/>
    <w:rsid w:val="00E74AF2"/>
    <w:rsid w:val="00E755C6"/>
    <w:rsid w:val="00E762C9"/>
    <w:rsid w:val="00E7734D"/>
    <w:rsid w:val="00E87630"/>
    <w:rsid w:val="00E90EC0"/>
    <w:rsid w:val="00E92616"/>
    <w:rsid w:val="00E932A6"/>
    <w:rsid w:val="00E93DC1"/>
    <w:rsid w:val="00E9572B"/>
    <w:rsid w:val="00E9588C"/>
    <w:rsid w:val="00E96E84"/>
    <w:rsid w:val="00EA0545"/>
    <w:rsid w:val="00EA3EA5"/>
    <w:rsid w:val="00EA4DD2"/>
    <w:rsid w:val="00EA5820"/>
    <w:rsid w:val="00EA7496"/>
    <w:rsid w:val="00EB1423"/>
    <w:rsid w:val="00EB150E"/>
    <w:rsid w:val="00EB3B67"/>
    <w:rsid w:val="00EB7CCC"/>
    <w:rsid w:val="00EB7D9D"/>
    <w:rsid w:val="00EC1534"/>
    <w:rsid w:val="00EC2E77"/>
    <w:rsid w:val="00EC4F49"/>
    <w:rsid w:val="00ED323C"/>
    <w:rsid w:val="00ED3C2B"/>
    <w:rsid w:val="00ED61A5"/>
    <w:rsid w:val="00ED6372"/>
    <w:rsid w:val="00EE2951"/>
    <w:rsid w:val="00EE53AE"/>
    <w:rsid w:val="00EF0B80"/>
    <w:rsid w:val="00EF2D6D"/>
    <w:rsid w:val="00EF4504"/>
    <w:rsid w:val="00EF4FE2"/>
    <w:rsid w:val="00F0697E"/>
    <w:rsid w:val="00F11F9B"/>
    <w:rsid w:val="00F120EA"/>
    <w:rsid w:val="00F16AA0"/>
    <w:rsid w:val="00F27C50"/>
    <w:rsid w:val="00F315F5"/>
    <w:rsid w:val="00F35BE7"/>
    <w:rsid w:val="00F401D0"/>
    <w:rsid w:val="00F43121"/>
    <w:rsid w:val="00F44049"/>
    <w:rsid w:val="00F46BB9"/>
    <w:rsid w:val="00F52C86"/>
    <w:rsid w:val="00F52C8E"/>
    <w:rsid w:val="00F530B3"/>
    <w:rsid w:val="00F539FA"/>
    <w:rsid w:val="00F54AD5"/>
    <w:rsid w:val="00F569B5"/>
    <w:rsid w:val="00F576E2"/>
    <w:rsid w:val="00F6093F"/>
    <w:rsid w:val="00F63DBA"/>
    <w:rsid w:val="00F63DC9"/>
    <w:rsid w:val="00F81339"/>
    <w:rsid w:val="00F8658A"/>
    <w:rsid w:val="00F86D30"/>
    <w:rsid w:val="00F87180"/>
    <w:rsid w:val="00F92AC4"/>
    <w:rsid w:val="00F97C80"/>
    <w:rsid w:val="00FA34BE"/>
    <w:rsid w:val="00FB22D0"/>
    <w:rsid w:val="00FB3CBF"/>
    <w:rsid w:val="00FB4370"/>
    <w:rsid w:val="00FB47A3"/>
    <w:rsid w:val="00FB7863"/>
    <w:rsid w:val="00FC53E6"/>
    <w:rsid w:val="00FC566C"/>
    <w:rsid w:val="00FD1313"/>
    <w:rsid w:val="00FE2A9F"/>
    <w:rsid w:val="00FE3980"/>
    <w:rsid w:val="00FE39A5"/>
    <w:rsid w:val="00FE430E"/>
    <w:rsid w:val="00FE6C05"/>
    <w:rsid w:val="00FF2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68E12"/>
  <w15:docId w15:val="{77FE95BC-1DF3-4474-943C-3D8C3B407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51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00BCC"/>
    <w:rPr>
      <w:b/>
      <w:bCs/>
    </w:rPr>
  </w:style>
  <w:style w:type="paragraph" w:styleId="a4">
    <w:name w:val="List Paragraph"/>
    <w:basedOn w:val="a"/>
    <w:uiPriority w:val="34"/>
    <w:qFormat/>
    <w:rsid w:val="000373F9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710081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776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7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934615">
              <w:marLeft w:val="1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12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950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981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523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73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96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1176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87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24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408919">
                  <w:marLeft w:val="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3852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346F97"/>
                        <w:left w:val="single" w:sz="6" w:space="12" w:color="346F97"/>
                        <w:bottom w:val="single" w:sz="6" w:space="0" w:color="346F97"/>
                        <w:right w:val="single" w:sz="6" w:space="12" w:color="346F97"/>
                      </w:divBdr>
                      <w:divsChild>
                        <w:div w:id="1634679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577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</dc:creator>
  <cp:lastModifiedBy>alex gros</cp:lastModifiedBy>
  <cp:revision>16</cp:revision>
  <cp:lastPrinted>2021-12-08T12:17:00Z</cp:lastPrinted>
  <dcterms:created xsi:type="dcterms:W3CDTF">2024-01-07T13:03:00Z</dcterms:created>
  <dcterms:modified xsi:type="dcterms:W3CDTF">2024-02-11T16:13:00Z</dcterms:modified>
</cp:coreProperties>
</file>